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21FF" w14:textId="77777777" w:rsidR="00207945" w:rsidRDefault="00000000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192209A8" w14:textId="5EDA5DED" w:rsidR="00207945" w:rsidRDefault="00000000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  <w:u w:val="single"/>
        </w:rPr>
        <w:t xml:space="preserve">PTXC </w:t>
      </w:r>
      <w:r>
        <w:rPr>
          <w:rFonts w:hint="eastAsia"/>
          <w:sz w:val="24"/>
          <w:szCs w:val="24"/>
          <w:u w:val="single"/>
        </w:rPr>
        <w:t xml:space="preserve"> (202</w:t>
      </w:r>
      <w:r w:rsidR="00C4773B">
        <w:rPr>
          <w:sz w:val="24"/>
          <w:szCs w:val="24"/>
          <w:u w:val="single"/>
        </w:rPr>
        <w:t>3</w:t>
      </w:r>
      <w:r>
        <w:rPr>
          <w:rFonts w:hint="eastAsia"/>
          <w:sz w:val="24"/>
          <w:szCs w:val="24"/>
          <w:u w:val="single"/>
        </w:rPr>
        <w:t xml:space="preserve">) </w:t>
      </w:r>
      <w:r>
        <w:rPr>
          <w:sz w:val="24"/>
          <w:szCs w:val="24"/>
          <w:u w:val="single"/>
        </w:rPr>
        <w:t xml:space="preserve"> GC</w:t>
      </w:r>
      <w:r w:rsidR="00C4773B" w:rsidRPr="00C4773B">
        <w:rPr>
          <w:sz w:val="24"/>
          <w:szCs w:val="24"/>
          <w:highlight w:val="yellow"/>
          <w:u w:val="single"/>
        </w:rPr>
        <w:t>001</w:t>
      </w:r>
      <w:r>
        <w:rPr>
          <w:rFonts w:hint="eastAsia"/>
          <w:sz w:val="24"/>
          <w:szCs w:val="24"/>
        </w:rPr>
        <w:t>号</w:t>
      </w:r>
    </w:p>
    <w:p w14:paraId="49D93996" w14:textId="6240FC2D" w:rsidR="00207945" w:rsidRDefault="00886D61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 w:rsidRPr="00346FED">
        <w:rPr>
          <w:rFonts w:asciiTheme="minorEastAsia" w:hAnsiTheme="minorEastAsia" w:cstheme="minorEastAsia" w:hint="eastAsia"/>
          <w:sz w:val="24"/>
          <w:szCs w:val="24"/>
        </w:rPr>
        <w:t>河南省公路工程局集团（天津）供应链管理有限公司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2D831B3E" w14:textId="4110844B" w:rsidR="00207945" w:rsidRDefault="00000000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highlight w:val="yellow"/>
        </w:rPr>
        <w:t>月</w:t>
      </w:r>
      <w:r w:rsidR="00850E8A">
        <w:rPr>
          <w:sz w:val="24"/>
          <w:szCs w:val="24"/>
          <w:highlight w:val="yellow"/>
        </w:rPr>
        <w:t>1</w:t>
      </w:r>
      <w:r w:rsidR="007A4DEF">
        <w:rPr>
          <w:sz w:val="24"/>
          <w:szCs w:val="24"/>
          <w:highlight w:val="yellow"/>
        </w:rPr>
        <w:t>8</w:t>
      </w:r>
      <w:r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C4773B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</w:rPr>
        <w:t xml:space="preserve"> </w:t>
      </w:r>
      <w:r w:rsidR="00C4773B" w:rsidRPr="00C4773B">
        <w:rPr>
          <w:sz w:val="24"/>
          <w:szCs w:val="24"/>
          <w:highlight w:val="yellow"/>
        </w:rPr>
        <w:t>001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5"/>
        <w:gridCol w:w="1109"/>
        <w:gridCol w:w="1258"/>
        <w:gridCol w:w="777"/>
        <w:gridCol w:w="1091"/>
        <w:gridCol w:w="747"/>
        <w:gridCol w:w="817"/>
        <w:gridCol w:w="659"/>
        <w:gridCol w:w="1049"/>
        <w:gridCol w:w="1206"/>
        <w:gridCol w:w="930"/>
        <w:gridCol w:w="833"/>
        <w:gridCol w:w="886"/>
        <w:gridCol w:w="932"/>
        <w:gridCol w:w="1561"/>
      </w:tblGrid>
      <w:tr w:rsidR="00886D61" w14:paraId="5646BD89" w14:textId="77777777" w:rsidTr="00886D61">
        <w:trPr>
          <w:trHeight w:val="468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D4A5" w14:textId="77777777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7D7B" w14:textId="77777777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B2B8" w14:textId="6C53ADC2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材质等级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3147" w14:textId="1AB33B92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规格厚度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6245" w14:textId="310C6436" w:rsidR="00886D61" w:rsidRDefault="003C4B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077D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描述（mm）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47B56" w14:textId="7B5201E3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数量(t)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BE5577" w14:textId="601C8E4E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单重（kg）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3A29C1" w14:textId="3FA4E41C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总重（kg）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C668A" w14:textId="0278C56A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供应品牌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7CDF" w14:textId="4885097A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含税落地单价（A）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117BED" w14:textId="44DB0A05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含税落地单价（B）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4E74" w14:textId="0B7469F4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9102" w14:textId="77777777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886D61" w14:paraId="29CA6B8F" w14:textId="77777777" w:rsidTr="00886D61">
        <w:trPr>
          <w:trHeight w:val="468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BE668" w14:textId="77777777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42EF29" w14:textId="77777777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C765" w14:textId="77777777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73CD1" w14:textId="77777777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4DB0" w14:textId="57F0B514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宽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2EA8" w14:textId="485F9622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厚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F093" w14:textId="160F7656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长</w:t>
            </w:r>
          </w:p>
        </w:tc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DF84B" w14:textId="77777777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AAB6" w14:textId="77777777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99B1" w14:textId="6DE18308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1443" w14:textId="4860BE70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1EF6" w14:textId="77777777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0DFC" w14:textId="77777777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AE4B" w14:textId="15CBF51D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82E71" w14:textId="77777777" w:rsidR="00886D61" w:rsidRDefault="00886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886D61" w14:paraId="4880449C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EC1CD5" w14:textId="7B11129D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ACFDF" w14:textId="5904100A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59C92" w14:textId="0BE824F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4387F" w14:textId="63DF606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4534" w14:textId="0B81A07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7A35" w14:textId="06F4C6C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AA21" w14:textId="777B5F5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9800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4777" w14:textId="530587A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98C0" w14:textId="52D648D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2240.2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A385" w14:textId="01B514B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2240.2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6636" w14:textId="5AF2EE5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187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5BC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11FB" w14:textId="74305C1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6A837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D0B88BF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EE23EE" w14:textId="16315BF3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53801" w14:textId="7EA123AF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25057" w14:textId="06E2E97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0C224" w14:textId="4A2220B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3609" w14:textId="1A4DDAB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2980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730F" w14:textId="37CC1D8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E388" w14:textId="2C94D03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7700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4C330" w14:textId="64043BC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7DD6" w14:textId="1AE82AD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2521.8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A2D9" w14:textId="57C1223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2521.8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AF54" w14:textId="0466F61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E76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D2C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5BF9" w14:textId="5F53E77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9151B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C87A3D3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BE100" w14:textId="1175EF74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38D3F" w14:textId="746FE46B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E9855" w14:textId="039ACE5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C4D4" w14:textId="64E9AD3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0FF1" w14:textId="73A66B1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4540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FBF1" w14:textId="526680C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2FFB" w14:textId="4168550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9880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CB97" w14:textId="5A91A5A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FDBA1" w14:textId="274ACF8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4929.6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8EDA" w14:textId="7C09552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9859.2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19C6" w14:textId="5CA35E8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AA6D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89D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0E36" w14:textId="08BC4E3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DF5B3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5EC5D81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2DD608" w14:textId="208C2061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8E738" w14:textId="3AC2EBA0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B21EA" w14:textId="62D6306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EE4B" w14:textId="4E0C43C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6292" w14:textId="4791DB8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8300" w14:textId="419F8B8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2BA4" w14:textId="20B8B0C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12900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7662" w14:textId="6863A4D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22E6" w14:textId="0D1569F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3289.1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ED5B" w14:textId="098F725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9867.3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5DD9" w14:textId="400DEAB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13C4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83D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3FBE" w14:textId="2AE1F29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42E98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A610E0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7819F" w14:textId="51B82D1D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D48F9F" w14:textId="21A79D49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69EF4" w14:textId="3649B4A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C876" w14:textId="44A3B71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F045" w14:textId="57B4D4E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2050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1C3D" w14:textId="4F59C94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AFFA6" w14:textId="428AF38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9700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33E31" w14:textId="67AD098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FC8B" w14:textId="5F232BC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2497.6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305E" w14:textId="6352806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7492.7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5CA25" w14:textId="0C2BB77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E07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192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7BB73" w14:textId="48E39C8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F078A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621287C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3F4A9" w14:textId="7453ACE6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DFA98" w14:textId="491CF57B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37529" w14:textId="7702485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5481" w14:textId="2D9D6D6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B32B" w14:textId="0B7B96F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2050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8255" w14:textId="1F5C17B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85BB" w14:textId="2B069CF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12870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8B97" w14:textId="37C0DFF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3E2D" w14:textId="6F13C6F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3313.8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9DD3" w14:textId="64C5586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3313.8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893" w14:textId="618E3B5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D54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1B8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CF46" w14:textId="1546976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57909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890E6B9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AEB32" w14:textId="7D5CC298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DC84F" w14:textId="6AA24670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A7529" w14:textId="6E75356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8666" w14:textId="218E1D1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A6AD" w14:textId="63FEB43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C3D6" w14:textId="3D54E9B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1E49" w14:textId="7D97DB3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10160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F575" w14:textId="45C29C5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6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3F28" w14:textId="01DE7EA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2654.3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9064" w14:textId="4FADAED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15925.7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73D3" w14:textId="75BE6EF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5C3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BDE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84EA" w14:textId="47289ED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AD8EE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0A7DEB5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C3E60" w14:textId="55F55029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1D7C5" w14:textId="3F110D76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DF73D1" w14:textId="0C3E362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AC4D6" w14:textId="49B0E25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599F" w14:textId="21E811D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7959" w14:textId="5F00ACE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7550" w14:textId="37F637A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11300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0A27" w14:textId="7BC175F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5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8928" w14:textId="5518AC8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2952.1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B0D9" w14:textId="2EA043D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14760.5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4DCA" w14:textId="1B1413E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0D2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44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DA785" w14:textId="19785E0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06ECF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243336B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6ADF75" w14:textId="47D7EB23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B7D2C" w14:textId="4164662C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DC985" w14:textId="43B0724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8A032" w14:textId="631C4AB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6CC0" w14:textId="4F6BD25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0648" w14:textId="7670DE0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CD61" w14:textId="6302492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14000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96CC" w14:textId="69BDF16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43AB" w14:textId="55564AF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3657.5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210A" w14:textId="6A85EB3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7314.9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FB09" w14:textId="2ECC565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2438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306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5D29C" w14:textId="70FF755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D7D78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6E7277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186D02" w14:textId="36E3D7A3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AB71A" w14:textId="5DD4576A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EF1DF7" w14:textId="362A571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4515" w14:textId="115D236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341D7" w14:textId="3D23991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2350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1773" w14:textId="19B487B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02492" w14:textId="3DC7E74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11000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FDA85" w14:textId="38FF65A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8084" w14:textId="2E9DC43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3246.8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8389" w14:textId="757D825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12987.0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FA62" w14:textId="68B85EA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41D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5EA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BBF4" w14:textId="06BB9B2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44EFE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60017E5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E1B4C1" w14:textId="38EC9F79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0369E" w14:textId="68AEC7EF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9C1174" w14:textId="14391A0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688F9" w14:textId="6DA76DB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3F62" w14:textId="4B288E5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2380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D80D" w14:textId="6DE8CA6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AC07" w14:textId="16AA0A3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11300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9FC8" w14:textId="1455D0F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8C96" w14:textId="6AFF2AC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3377.9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9A11" w14:textId="5A1A3F4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3377.9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A814" w14:textId="7BA9DCF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BDAB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786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4579" w14:textId="0EAA73A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D115F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8D20437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17062" w14:textId="3B3D90E8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610EF4" w14:textId="43ECE893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879F0D" w14:textId="72A3368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8BAA" w14:textId="7A6ECA4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4FFA9" w14:textId="0753EB4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2410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A2C8" w14:textId="3975CDA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F80B" w14:textId="775F1E6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11000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DFB5" w14:textId="171DA7F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1A7C" w14:textId="3BFB9A2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3329.7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3BB3" w14:textId="3E54DB6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9989.0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12C6" w14:textId="7FB949C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FEB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DEB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67BA" w14:textId="37CDE93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1107B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D60134A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8A166" w14:textId="67C07249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54A3B6" w14:textId="5CED3B07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97F46" w14:textId="13FE539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4412D" w14:textId="1ED9656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F6B1" w14:textId="1513037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2410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C49F" w14:textId="1577F1A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8C95" w14:textId="357E40D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14640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1D49" w14:textId="478AB2F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E977" w14:textId="5872AC9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4431.5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8D27" w14:textId="42547F2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4431.5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4D5D" w14:textId="5B0F04C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1CC7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32C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CD4DC" w14:textId="6B62019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EAC2D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24CF674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D0C8AA" w14:textId="2F00FB1C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EDFE0" w14:textId="53AE364A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CF5E1B" w14:textId="5D659BE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A0176" w14:textId="1E1B0A1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DE91" w14:textId="0E5FFDE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68AE" w14:textId="139BB0E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8A65" w14:textId="56DE53A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8340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6C291" w14:textId="2A3CF1C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ABE8" w14:textId="3E9E50D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2545.4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30C8" w14:textId="5A8FE38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2545.4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2FF15" w14:textId="702F04D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8A4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2C8D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310A" w14:textId="327DFC2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71A69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B38360D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977E7B" w14:textId="7F15637E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DC1352" w14:textId="7296DC0C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DDF413" w14:textId="20849B3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95B17" w14:textId="1A4270C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AB82" w14:textId="01EC80A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4E73" w14:textId="6910F0D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6085" w14:textId="49F373D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12700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84132" w14:textId="1BAF0D5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37BB" w14:textId="5D189E5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3876.1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5876" w14:textId="147E4EF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3876.1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EBB7" w14:textId="0B8E3FC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891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55E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5D37" w14:textId="609CE28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3FEF2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FA7A4D2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2D5ED" w14:textId="25A08CF7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5B92B" w14:textId="1B4CB3F4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D78D2" w14:textId="68A0516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CDBB" w14:textId="696004B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BC17" w14:textId="23A16C3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2450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615A9" w14:textId="02C2743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6649" w14:textId="78F15F2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11330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56AD" w14:textId="5EDD7BE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7FE5" w14:textId="4CA7FC6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3486.5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78DA" w14:textId="638B98E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3486.5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F938" w14:textId="0578A18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D96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B76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E1DD" w14:textId="310C026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0C3E2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8249040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A9DBE1" w14:textId="71E7E23A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653448" w14:textId="67DEAE93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39D94" w14:textId="64DC1FA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EE10" w14:textId="6BB668B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5F52" w14:textId="4FDBE64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2450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CF07" w14:textId="421F369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B2A6" w14:textId="427E538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13590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B799" w14:textId="0356B0D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B7FF" w14:textId="7D7564F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4181.9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C9D7" w14:textId="1BAFB83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12545.7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55FB" w14:textId="54FE47F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392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3C5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6521" w14:textId="79BDCF8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DACA2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F595BDF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BED970" w14:textId="2FCA0ECE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896FE" w14:textId="75A6B63F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B59166" w14:textId="17AA7EA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CB1A" w14:textId="02CAB35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DD98" w14:textId="354F4AE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2450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0824" w14:textId="3DF862A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E3EC" w14:textId="7CED3AA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13750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5E24" w14:textId="33F08D1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41DC" w14:textId="3F3AF75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4231.2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58F6" w14:textId="542E900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4231.2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5FAD" w14:textId="571B014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261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040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5409" w14:textId="064ACEC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8DDFF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91907DF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266ADA" w14:textId="2E614C40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E1C51" w14:textId="65B7031F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F11137" w14:textId="38FFAE3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30E4" w14:textId="43CBCB7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746E" w14:textId="7C49CA1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FA2A" w14:textId="35DA5B6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0D01" w14:textId="14F134E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11830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605C" w14:textId="0486EAB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44E9" w14:textId="19583FD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3863.2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33BA" w14:textId="69954EF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3863.2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B98D7" w14:textId="151AB07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4DD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CA0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13DD" w14:textId="190674A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CC832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9A1800B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FCA74" w14:textId="46E6564D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6B92D" w14:textId="0D89A530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CAE8E9" w14:textId="7492D46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0C56" w14:textId="3FEBC64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4F7F" w14:textId="5321FDF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FCF5" w14:textId="5A17B4D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7FB7" w14:textId="5A82192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12720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02FA" w14:textId="4C0B3CE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1683" w14:textId="2003B80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4153.8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6315" w14:textId="49B8551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4153.8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31273" w14:textId="2F5A46A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B99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68B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B532" w14:textId="2A70EBF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C0DFC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2916EBD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BA1DCF" w14:textId="662CB7BE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652AF" w14:textId="5C91F2F3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6EDE2A" w14:textId="662248F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BBE2" w14:textId="4C55184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AD23" w14:textId="7790FD4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2840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EC1E" w14:textId="1051BAC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B599" w14:textId="2A77357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12220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CA01" w14:textId="3A49FF0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D0B6" w14:textId="3FA4233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4358.9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867B" w14:textId="16E733F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4358.9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80B2" w14:textId="0169F93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5221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EB8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24F2" w14:textId="1530B8A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B1CED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0F4791F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521CCE" w14:textId="43C97441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7E401" w14:textId="227DAABF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2B3AE" w14:textId="4A0C1FA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18B1" w14:textId="4E27215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C358" w14:textId="4E36A7A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3060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5098" w14:textId="21CA691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6AF9" w14:textId="6D2F674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8530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0927" w14:textId="4E99342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7903" w14:textId="3EC08B4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3278.4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6EE9" w14:textId="7BABFDC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29505.5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089E" w14:textId="58B2F70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75B0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B01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B2BBF" w14:textId="5B8286B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A3E49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4B88464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764D2" w14:textId="6671B838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37581" w14:textId="33B51B34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F8599" w14:textId="45E1721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E6BF" w14:textId="74E2617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C7A1E" w14:textId="2BC1601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3060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52AF" w14:textId="3490B1D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4277" w14:textId="2E04651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12400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EEA6" w14:textId="79A8171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1558" w14:textId="1032C29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4765.8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36E8" w14:textId="065FB68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4765.8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3829" w14:textId="2BF7BB8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B5F4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7D4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ED39" w14:textId="3FAB3B5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39A06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14620CC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BAA3F" w14:textId="408A1250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F1C63" w14:textId="0BED5BCF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70D236" w14:textId="2BE7D86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500F" w14:textId="78650CA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6E34" w14:textId="57A44A5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98A7" w14:textId="54C4273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627D" w14:textId="0420893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45C4" w14:textId="6F3D244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CEAD" w14:textId="20E94DA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3090.2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22DC" w14:textId="3155C56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98887.4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1C68" w14:textId="56614EB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C86D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065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DE72B" w14:textId="64FF2D5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5A47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61CC312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650521" w14:textId="17A67A96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2A6B8" w14:textId="68B99372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42B19E" w14:textId="325A7D2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CCE4" w14:textId="547FAA2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314C" w14:textId="40AFF02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2490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55C4" w14:textId="389D4C1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E380" w14:textId="057D814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4681" w14:textId="3AD52FA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F54A" w14:textId="42820AC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3166.5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5291" w14:textId="11E46DC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37998.4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EB07C" w14:textId="3BE7391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54E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875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AD57" w14:textId="06AF50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1A0A5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0BDACFF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7436F3" w14:textId="1F90D4C2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CBE9A" w14:textId="123EE2D5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8E7E0" w14:textId="1190BC6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2C42" w14:textId="7897952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3F5F" w14:textId="6A41D0A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2510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CDBD" w14:textId="79EFA96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49CE" w14:textId="7A42E0D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9613" w14:textId="72B8348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61A4" w14:textId="0353497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3192.0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9C65" w14:textId="2D358D6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12767.9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3649" w14:textId="2C1A606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711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1D5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B3F7" w14:textId="588A476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FCE64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A9E4C48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25DDF" w14:textId="1FC30CB6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80670" w14:textId="18CB5F7C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BA2AB" w14:textId="4D1AE8D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6BDE" w14:textId="1C6292C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AA89" w14:textId="0CA6025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2670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019C" w14:textId="57B4647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B9E2" w14:textId="3E80526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2CCC9" w14:textId="5BE4F87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5B23" w14:textId="7A7F87D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3395.4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80940" w14:textId="098AE32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40745.3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0A24" w14:textId="4BAC8DC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001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9FD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9333F" w14:textId="62E9F01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FB70E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89F3C49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148D6" w14:textId="7A1D44B9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41C0C" w14:textId="4FE25655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4DE30" w14:textId="3916CEB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AB82" w14:textId="3B0572D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914B" w14:textId="5B14521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2690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990E" w14:textId="359E12F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1B2F" w14:textId="0C4AB36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6C6C" w14:textId="28D11AD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2FDDA" w14:textId="303A054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3420.9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EDDE" w14:textId="3CEA072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13683.5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4F09" w14:textId="56179CB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0A6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DE1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D340" w14:textId="507D9E4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C17F0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40704FB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D89E27" w14:textId="78FF41DB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380BA4" w14:textId="738E5EA6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238BBD" w14:textId="37D1FC5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A08F" w14:textId="0DC98C9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135E" w14:textId="082241B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2820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0696" w14:textId="253EBA7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FD87" w14:textId="7283D2D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13500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0720E" w14:textId="463CBF7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DD78" w14:textId="79224FF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5977.0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8D4F" w14:textId="3463ACC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5977.0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5056" w14:textId="36CC470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D77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452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9FE79" w14:textId="40ADD91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451E7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BE69187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6C09C" w14:textId="238978EB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8200D" w14:textId="6BF0968D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26478" w14:textId="07CC8E7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2FF4" w14:textId="4D83479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1907" w14:textId="405D970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1880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D1FA" w14:textId="61781CC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1E68" w14:textId="57F5807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9500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D6DBE" w14:textId="004F5F6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CAE2" w14:textId="6EE7F82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3364.8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D304" w14:textId="5428C4C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3364.8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0484" w14:textId="2356066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046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12A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FFC6D" w14:textId="69600EC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391A0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BB3D55A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998D1" w14:textId="000CC9E5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893A5" w14:textId="05A9FBE3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4F563" w14:textId="6530DCF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A5A4" w14:textId="1E99B4F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E0E7" w14:textId="09C0974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1960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64D4" w14:textId="3C78BBC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9603" w14:textId="7EC8056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13700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53C7" w14:textId="5A84FB6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1F20" w14:textId="3B126FB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5058.9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1395D" w14:textId="4D53D23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20235.7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3D2E8" w14:textId="498F0C2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F16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57A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02EE6" w14:textId="4D8F52E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3FAA8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EC1B0D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450C58" w14:textId="3AAE0306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76548" w14:textId="40B6DE23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568C6" w14:textId="4274C03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6A2B" w14:textId="13FE5C6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E846" w14:textId="202C19F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1980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13F4" w14:textId="56ECC8D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F0073" w14:textId="54E184B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8850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2BF60" w14:textId="6AAE666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DB23" w14:textId="23B5281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3301.3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D20BE" w14:textId="77CF70C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3301.3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491DB" w14:textId="6892636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391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304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688CA" w14:textId="6D6ADB6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A5CA9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31E676C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2E765" w14:textId="3F9B8783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3E5E1" w14:textId="4CAA7D5D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66E0ED" w14:textId="43982B4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FA510" w14:textId="3FC1427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61E8" w14:textId="741FE33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1980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C756" w14:textId="065C84D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4992" w14:textId="2661915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1CCD" w14:textId="0810760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9895" w14:textId="6C25DF7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3368.5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FB20" w14:textId="03FA2D4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3368.5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9A19E" w14:textId="53DDF23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E64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93B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9D90" w14:textId="3F9B8FA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075A8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5317985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729FAE" w14:textId="7A8D3E83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64C361" w14:textId="17A4227A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A8531A" w14:textId="0ECB519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8F7D1" w14:textId="29064C0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CF2D" w14:textId="719F5C2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1980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069E" w14:textId="099FBD3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9AF7" w14:textId="502B519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11110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F1EE" w14:textId="28E5901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7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2D2C" w14:textId="2FA8937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4144.4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D017" w14:textId="712D909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29010.7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0B9B" w14:textId="2ECEAC6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127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917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8BA3" w14:textId="2EA6082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DEAB1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94D81B8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FA866" w14:textId="09D62085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C3D06" w14:textId="76AA5772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7E0592" w14:textId="7FE9950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86537" w14:textId="3F079EB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FB12" w14:textId="2261871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1980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8E5F" w14:textId="12891DD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7A00" w14:textId="314A33F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13170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CB24" w14:textId="06B9794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5F478" w14:textId="7C12088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4912.8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BD72" w14:textId="5ADE7BC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14738.5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0DF4" w14:textId="2BB6EDC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167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2F4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CDDC" w14:textId="089E853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43E78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874169A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766110" w14:textId="146E891D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667E6" w14:textId="6F8EDBB9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CA82B" w14:textId="56903F4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2347" w14:textId="76D805A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3C67" w14:textId="585E558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68E4" w14:textId="3603DEC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3DFD" w14:textId="4D87589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10780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5AB2" w14:textId="5C5F0EF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7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5430" w14:textId="2440A0C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4061.9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383A" w14:textId="5E6486F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28433.3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E3AE6" w14:textId="26E98E7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67A6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9C2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263D0" w14:textId="38A59B6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BE45A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390CEE4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3FDD8" w14:textId="45CF1A90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7E1087" w14:textId="353ADC8E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4CC256" w14:textId="2E2C100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5F65" w14:textId="6B707BB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2DF80" w14:textId="55480AA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B93F" w14:textId="47CC9DD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AD8B" w14:textId="0FCF919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10970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07857" w14:textId="291194A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AF0C" w14:textId="519ADD6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4133.5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5F24E" w14:textId="3D2C247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4133.5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627F" w14:textId="481BE53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612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F09D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E5CA" w14:textId="63E040D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B614D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7ED4D18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DEDD9" w14:textId="22802D4C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A82B0" w14:textId="2A568EA8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F4604C" w14:textId="55AB98E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0C96" w14:textId="33158F8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4A30" w14:textId="5D306EC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2150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8ECF" w14:textId="2615E93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9277" w14:textId="31A0833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7630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D38C" w14:textId="75D6196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5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9A05" w14:textId="61809D1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3090.6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686F" w14:textId="1E1822E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15453.0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A81D7" w14:textId="3D9D8D6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091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3DE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DBE74" w14:textId="56D28A9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02EB8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51D3791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35C1F" w14:textId="3199C1D6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1F943" w14:textId="72AE0FC6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245DAC" w14:textId="1AA0016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839F" w14:textId="0762008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E35D" w14:textId="55BAA1B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2160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32D3" w14:textId="73DADA8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C1B1" w14:textId="2DFF0A5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11300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596F" w14:textId="2C3DAC5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C832" w14:textId="1EFEADD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4598.5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3CD0" w14:textId="2B5FC90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4598.5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B5AB" w14:textId="2E7E625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5196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BEF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FAFB" w14:textId="3E22EDE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82701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335948D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98639" w14:textId="550A3B0F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CF1CAA" w14:textId="04888F09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B6512" w14:textId="05E404E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5008" w14:textId="179D6B2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330F" w14:textId="0D23E74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2240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3028" w14:textId="356D105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F1B5" w14:textId="3417FF1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7630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43B5" w14:textId="17A2056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18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80D5" w14:textId="14AEF22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3220.0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A223" w14:textId="168D4E6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57959.7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A59E2" w14:textId="5579C5C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718D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A03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56AA" w14:textId="19C00A9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667B7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BE607D9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09A20" w14:textId="3DB4FC8E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57A3F" w14:textId="6349B4C4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F7457" w14:textId="1DA8B39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F02F2" w14:textId="6BFEB9B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DF01" w14:textId="26287A9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2240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43CE" w14:textId="79F431F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557D" w14:textId="282EEB7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10600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F9D8" w14:textId="2B0CEAF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B5D6" w14:textId="4605F67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4473.4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3B30" w14:textId="6DCD621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8946.7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BE18" w14:textId="5C49E4B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646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725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9A69" w14:textId="1DAA212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A8391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CC41F4D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7F630" w14:textId="299E9CF6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C478E" w14:textId="44F848AE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9214A9" w14:textId="040927B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7DD3" w14:textId="6E45253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83D4" w14:textId="6DB0ABD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2310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6E9D" w14:textId="2DBDCF7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4A06" w14:textId="65CDF40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13650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C6BD" w14:textId="2916C56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6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EC4B" w14:textId="7B39CA6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5940.5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F2DD" w14:textId="731793F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35643.2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3E9F" w14:textId="71064E9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0AD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640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EB2F8" w14:textId="321C5A2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4BE45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ECD8322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F1BCB1" w14:textId="699F9745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0A579" w14:textId="2A7B1B44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8DE43" w14:textId="4FD1DA7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78DF" w14:textId="40B5F99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10D5" w14:textId="2035F0B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2380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345C" w14:textId="505FD5B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0610" w14:textId="0797EE9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13500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D642" w14:textId="6AA9919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0604" w14:textId="6A95030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6053.3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50A5" w14:textId="71A25E0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6053.3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7440" w14:textId="57CED37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07FA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8C7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4A03" w14:textId="23F8726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A4A34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83D3E1D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2C8BD0" w14:textId="064238AD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FC89F2" w14:textId="358505E3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4EB86" w14:textId="4B3FA26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28A8" w14:textId="6346AB4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5F4A" w14:textId="2924A1E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B638" w14:textId="7D64B53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9DE4" w14:textId="1B8A1BE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789E" w14:textId="1C5D946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CB16" w14:textId="7CFE837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3723.5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3E7D" w14:textId="4B056FC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29788.3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01918" w14:textId="6C2CA56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F836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C25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31BC" w14:textId="599DBFA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ACF3D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4A40CAD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4A832" w14:textId="4D124C2B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5287A" w14:textId="5200DBEC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5ED7DF" w14:textId="0601BF7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354B" w14:textId="0C1AB35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D8B7" w14:textId="775FB1A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2500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FDDE5" w14:textId="2D30313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C00D" w14:textId="2CDCA5B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54954" w14:textId="27CECAD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5912" w14:textId="2A9DE42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3815.1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92F7" w14:textId="0646BB9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15260.4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CF24" w14:textId="4E10E68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77A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6C7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6C16" w14:textId="57A502D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C570B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9EC0737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70DDB" w14:textId="4348F7D2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2B6F8F" w14:textId="6157F8F8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3BB75" w14:textId="06F73F7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50BE" w14:textId="5649F43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96D7" w14:textId="6E29FEB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2500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FD56" w14:textId="5C1CFF6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549B" w14:textId="5F7E0AD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13470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6FAD" w14:textId="0173F6A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AF30" w14:textId="62970FE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6344.4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352E" w14:textId="584AFE4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12688.7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A13FF" w14:textId="157DFF1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D06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59B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23860" w14:textId="642BFF9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96CB3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4C2C145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DD89F2" w14:textId="58CA8F94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1CEE5" w14:textId="6DF306F7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6B1A0F" w14:textId="1F5F341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37663" w14:textId="225ECBB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745A" w14:textId="29BB335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2500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199E" w14:textId="0DAE032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5D38" w14:textId="67BBA18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13980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6BA3" w14:textId="2430478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05FF" w14:textId="50096A9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6584.6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9B03" w14:textId="144C092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13169.2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247A" w14:textId="0BF4EA0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35B7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35A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143D" w14:textId="009559A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A357D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7C2915E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D4B22" w14:textId="6B35DD10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B833BD" w14:textId="0C6E9DC9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A5B214" w14:textId="0AA7DBF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D69A1" w14:textId="64ADA80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78BF" w14:textId="751421E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9DE1" w14:textId="20669E4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133CA" w14:textId="1BD3A6B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9680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2074" w14:textId="21B0BEC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CCA6" w14:textId="44085AF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4796.4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772A" w14:textId="0F966CE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4796.4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C93F" w14:textId="641E94F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45E3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694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E2B48" w14:textId="36204DA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F4CD0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20C48D8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4F99C3" w14:textId="1492FC5C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ACD24" w14:textId="65E80DC4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CCF4B" w14:textId="126508D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5BC4" w14:textId="49103A5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B77C3" w14:textId="0E9B754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2556" w14:textId="7CEECB7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A01C" w14:textId="700016D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10720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26124" w14:textId="4E7990D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C2F3" w14:textId="18DBC19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5311.7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1465" w14:textId="419E8D2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5311.7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9458" w14:textId="77F938E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8CDE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ADB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2FBE" w14:textId="518623A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7614A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4BB4C85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537511" w14:textId="28B5AA39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EC48B" w14:textId="5C500FB1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7119D" w14:textId="0676E1F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9D75" w14:textId="19C8042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7529" w14:textId="2953CE7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2690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B5A3" w14:textId="0F25837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7CD4" w14:textId="2D30BE2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48127" w14:textId="41FB9CC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D3DF" w14:textId="7A990B9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4105.0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A9EA" w14:textId="5C5DBF0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16420.2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5B02" w14:textId="0A6020C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F2B2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F11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4ACA" w14:textId="1B42BB6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CF623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5414810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35FD0" w14:textId="6CBB8557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F82B5" w14:textId="70F75A21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B632EC" w14:textId="5C49AA2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410E" w14:textId="1112B33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4B81" w14:textId="15719B7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2690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DF1D" w14:textId="426632A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8208" w14:textId="65B2AF6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13200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8E33" w14:textId="1300B24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E213" w14:textId="1377157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6689.7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E848" w14:textId="5A8025F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6689.7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2BBF" w14:textId="33E43E0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F037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7E9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FE92" w14:textId="4CFC488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6D0B3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86C2C03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67117" w14:textId="1CC3304C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DD730B" w14:textId="07208E6F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35839" w14:textId="0704DBF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C337B" w14:textId="6078646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9BEE" w14:textId="05B1C2E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3430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DE79" w14:textId="0F8EE3D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B281" w14:textId="77C6C93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10120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FFF68" w14:textId="2021A88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1D20" w14:textId="013E42F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7084.6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C295" w14:textId="4C9CA2D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7084.6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E6DE" w14:textId="6D7B014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67AF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920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FE91" w14:textId="2DE2444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DDA4B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FAA407A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E154D8" w14:textId="464B3EC0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80AF93" w14:textId="4FB32151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DC4A5B" w14:textId="26120AE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687E" w14:textId="1D38F7A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A886" w14:textId="2D8213F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C0B6" w14:textId="7245CBF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B519" w14:textId="7AADC02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13780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5EAD" w14:textId="76B09B4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DA51" w14:textId="30204ED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7360.1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C8E9" w14:textId="627DD55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14720.2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CF77" w14:textId="6FF1942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E00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13F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01B5" w14:textId="262C38F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32BF5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FD45D29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786682" w14:textId="70413B1E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14910" w14:textId="1185EFC1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5CE1BA" w14:textId="5A4B6A5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C5A3C" w14:textId="1A3BAAC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CD11" w14:textId="7E12807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2510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76DE" w14:textId="26D6FA3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ED05" w14:textId="204B128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14200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9C72" w14:textId="7B12EED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5FFC" w14:textId="106E43C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7834.1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4DA7" w14:textId="712ABC3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7834.1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8394" w14:textId="14FE539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872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11F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5BA76" w14:textId="6A7173D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F0BCD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1EE77C0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06D5BF" w14:textId="20612BC9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2D0EF" w14:textId="4AD97FBB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644C8" w14:textId="15060E3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96BF9" w14:textId="245D03D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AA21" w14:textId="1F68319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2700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5FBC" w14:textId="7B43E87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FD8A" w14:textId="773AF3C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13780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F597" w14:textId="2BA7EAF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974E" w14:textId="0F84BB5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8177.9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36C7" w14:textId="7214D00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8177.9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7C4A" w14:textId="00E1F28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2C4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B81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E64E9" w14:textId="7BFA314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1F771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1B3FCD0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74E873" w14:textId="63EF0549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66C99" w14:textId="63AABAC0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12E35" w14:textId="27CB53E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6E36" w14:textId="3E5EC44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58AC" w14:textId="549D695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2790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35D4" w14:textId="35DFA86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EC2A" w14:textId="604CDAF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7630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E7FB" w14:textId="7F7974F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4D8" w14:textId="237C7B7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5013.3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244A" w14:textId="7998B08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15039.8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6445" w14:textId="769C554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18DF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8DC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5A4D" w14:textId="75E2778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53BCD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96BE220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F6B37F" w14:textId="718856BB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50D366" w14:textId="167436A7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AB5BD" w14:textId="03615BB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EAA8" w14:textId="49094EE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8102" w14:textId="0524EDA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2790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7280" w14:textId="74BEE60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7628" w14:textId="5A8C899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9630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DE17" w14:textId="5C8846D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9551" w14:textId="71B955B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6327.3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7F83" w14:textId="6E1AB86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12654.7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CE88" w14:textId="035A297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0E6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ED2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3479" w14:textId="1879DE3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6E27E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C09AE6F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CEC41C" w14:textId="73129B24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641E2" w14:textId="2BD6A9A4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A6188" w14:textId="6536D24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5D93" w14:textId="032D64C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1FC8" w14:textId="7F80EE1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2790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0F7D" w14:textId="103B4F4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CBE8" w14:textId="4E5D8D6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11300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8899" w14:textId="7606286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E4695" w14:textId="12204C2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7424.6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5E92" w14:textId="7C16A28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7424.6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3844" w14:textId="22CC858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501D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A74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01FFB" w14:textId="468F7B2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7C9E7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87FEE6E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75BA8E" w14:textId="65496AB5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2B886" w14:textId="4C8F99DD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DA57A" w14:textId="3C0E93A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20705" w14:textId="1642EB0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DBD32" w14:textId="203FF77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2410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0F8C" w14:textId="51063ED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B861" w14:textId="77A696E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3284" w14:textId="4CF8D87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4166" w14:textId="0B65E28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4903.7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406E" w14:textId="5EAFDB4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19614.7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DAC7" w14:textId="1034D38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E2A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CA7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0843" w14:textId="34E47C0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7E101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747AE47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AD099" w14:textId="01961DE3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140DE" w14:textId="77054535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3262D6" w14:textId="203D07D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66B94" w14:textId="6063167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9D84" w14:textId="54622FD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03D2" w14:textId="55D15B8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4763" w14:textId="5BB1853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03AE" w14:textId="44505EC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33F5" w14:textId="1B7B761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5046.1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A3E8" w14:textId="6A6E985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10092.2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E7CE" w14:textId="19489A0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892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C39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634C" w14:textId="0DE609F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85B69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12046F4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F5992E" w14:textId="5A50E34A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26D2C" w14:textId="6C2C7668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232DAA" w14:textId="00C75C8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B630" w14:textId="7B35A4D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C55E" w14:textId="5401F1B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2670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1841" w14:textId="69A22F6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B8F8" w14:textId="0E005D6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2AB3" w14:textId="3F0CF97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BCF8" w14:textId="2FD713B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5432.7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DBF5" w14:textId="691CA36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5432.7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F802" w14:textId="2AC4ADB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23C8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628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75D7" w14:textId="707156C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A8EAD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1EF9BE3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F031C" w14:textId="6FCBF08C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74EC5" w14:textId="7DD81747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D5B050" w14:textId="6601F8B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9B13F" w14:textId="74AED93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BD73D" w14:textId="72D1272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2670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C6A0" w14:textId="5CD7879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39AA" w14:textId="53797AE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8700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A2F6" w14:textId="766CE1F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4B34" w14:textId="0AB5A8A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5835.1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D28D" w14:textId="76138FF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5835.1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B8EC" w14:textId="442B32B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EB7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F19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CA6A" w14:textId="00A03C5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DFA7F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36C95CD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C2913" w14:textId="4A255F60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0725A" w14:textId="16C8CAF5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FC63B" w14:textId="301ECDC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8F9D" w14:textId="28C83A2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1DAE" w14:textId="246BF09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4540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56FD" w14:textId="5BF9A57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6E20" w14:textId="134D096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9880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64D22" w14:textId="0D6E084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DD585" w14:textId="6785EDC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12676.1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8DEA" w14:textId="17FF2A2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25352.2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D5B1" w14:textId="39AB41E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8D9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C05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ACBA" w14:textId="633CA7E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2315D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4DD701E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3D9402" w14:textId="5140B2E2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41AAC" w14:textId="3A1B6430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5FFB66" w14:textId="47DF685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3365" w14:textId="60B2C8D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08E0" w14:textId="45CED36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6869" w14:textId="2A90788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FF37" w14:textId="036C745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A480" w14:textId="72B6ED6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89A2" w14:textId="3302067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7738.2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4EC78" w14:textId="6FBF08A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23214.6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9140" w14:textId="4EAD370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41A6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51E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6505E" w14:textId="433C97F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5E34A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C7BE6F2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79434D" w14:textId="6EBED8DE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17D136" w14:textId="2A92A314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C20891" w14:textId="5686F56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7791" w14:textId="12825B8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F359" w14:textId="2DFDE00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52D7" w14:textId="7F871BF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AE53" w14:textId="7D47D26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10400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EE29" w14:textId="475EA76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C96B" w14:textId="0EBCC1F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7968.1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14A4" w14:textId="7A69265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7968.1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77BC" w14:textId="3190AB2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1CC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8DC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8C1C" w14:textId="2914C21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DEB62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8892F02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578B50" w14:textId="154833D8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834C9" w14:textId="0DF9A5C3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DC9C2" w14:textId="3D58D77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B693" w14:textId="144F083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3696A" w14:textId="36F9DB0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2510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835D" w14:textId="2A53665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74E9" w14:textId="5C8AF60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E77D" w14:textId="5A0DF24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6D94" w14:textId="2EF1F2F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7960.2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4051" w14:textId="1302A94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15920.4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93B0" w14:textId="68DE908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4A97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00D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34F8" w14:textId="4BB7E55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AAF6F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16E24AD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DD38F8" w14:textId="6414E91B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F4263" w14:textId="113FA40D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27D99" w14:textId="5185482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21CF" w14:textId="012D302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72764" w14:textId="3D9CD59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2700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0711" w14:textId="44BA7C5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04B4" w14:textId="413FDD6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2EA20" w14:textId="4A1EB30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537B" w14:textId="6825B1F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8562.8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C1AC" w14:textId="0928ECA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17125.6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CA4FE" w14:textId="70BF42E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762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A8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3DEA" w14:textId="345EC6B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0223C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C0839A1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1C242" w14:textId="16C70D3B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064DC5" w14:textId="6D53434F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258B5" w14:textId="2E4A145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1DEF0" w14:textId="6AFB94D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E8C5" w14:textId="5089D54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2460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184F" w14:textId="52C797E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638D" w14:textId="4E1B389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9300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26618" w14:textId="05577B4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670B" w14:textId="020C9F8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8620.4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ED16" w14:textId="395119D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8620.4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7672" w14:textId="6493E12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B11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9E9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D38EA" w14:textId="7232680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D2B05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9C65C32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97B506" w14:textId="0821655B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8715C" w14:textId="043A12A1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1A985" w14:textId="42E9514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17A6" w14:textId="0BE0D44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A9D9" w14:textId="4B3BC74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228F" w14:textId="4F59172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D1B4" w14:textId="27DA38F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9890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52E52" w14:textId="79C92B7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F818" w14:textId="775858F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9241.8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F109" w14:textId="1359FE1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9241.8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D2BC" w14:textId="280411A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530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CF2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3B58" w14:textId="1BA758B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37118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95E3E9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B9FAA" w14:textId="35960B44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B90AC2" w14:textId="583AF3A9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DE91B0" w14:textId="68A290E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7E547" w14:textId="3F9EE1F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A204D" w14:textId="4D4E881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4720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50B1" w14:textId="58C85E6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AEA7" w14:textId="19DB8E0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9990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3B48D" w14:textId="16E3B9B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5221" w14:textId="7E762DB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17767.2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6F37D" w14:textId="16C5CD5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35534.4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644F" w14:textId="2D9CB70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EF16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93F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F4C8" w14:textId="732F077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B851C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1C686A1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940245" w14:textId="39589D43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7DB9E" w14:textId="1795EFE1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13257" w14:textId="6E204AB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E356" w14:textId="67DFA00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60E9" w14:textId="090C14E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2490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59D2" w14:textId="2F899C6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56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B067" w14:textId="4D42231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5400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28C5" w14:textId="7D49E77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B9C2" w14:textId="3D63F54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5910.9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4F39D" w14:textId="3EC64B4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5910.9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DD33" w14:textId="2158021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AC1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ABB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E1E6" w14:textId="71BFFB1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0EB79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6C3EAF4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7AA1F" w14:textId="1742FCC8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66D16" w14:textId="7FE8520E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83A85B" w14:textId="0EA0D54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69DA" w14:textId="4B22D7B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1ACB" w14:textId="12BB4A6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E095" w14:textId="3622E62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6155" w14:textId="73E3521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8BEA" w14:textId="72D1D90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C580" w14:textId="58421D5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3832.6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BF40" w14:textId="7B6C377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3832.6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60EE" w14:textId="7E129DE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6AE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1A3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7A444" w14:textId="3399AB1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58CB5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51F44EF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193509" w14:textId="777EFDA9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45C0E" w14:textId="5DD637CD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C715B" w14:textId="7E27939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59BF5" w14:textId="4F567CD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9FBC" w14:textId="44014FA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58FB" w14:textId="01598EF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07890" w14:textId="63CD5BC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8630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CCF0F" w14:textId="58471C9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2BC5" w14:textId="0198DE8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4118.9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B7E2" w14:textId="609D6BC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4118.9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501D" w14:textId="6DF5B85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1DF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E1B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02D66" w14:textId="016900B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A8362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59A058B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A441BE" w14:textId="3B219C3C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AE35A" w14:textId="1373848A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0B88E" w14:textId="51B0545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F6A6" w14:textId="74A0358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7B14" w14:textId="4132E83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08AA" w14:textId="5903743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AA42" w14:textId="748DA9C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410F" w14:textId="79B7550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1508" w14:textId="123BCA5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4538.6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6D07" w14:textId="1ACE613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9077.1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8E94" w14:textId="77D1026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8B1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39F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14EC" w14:textId="2AD93D3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D8F94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289CC1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D38B19" w14:textId="094561EF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C239D" w14:textId="45CABB75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EF63C" w14:textId="0D8642B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9181D" w14:textId="72BAE7D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D489" w14:textId="075DBA4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55DF" w14:textId="31C07AE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9799" w14:textId="4038D25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14640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F2D7" w14:textId="5EE9C07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0DE1" w14:textId="7A75681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8384.9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3EA9" w14:textId="0527B2D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8384.9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07EE" w14:textId="7044701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2FE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073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3689" w14:textId="4230ABE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31783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0EB6759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75D7A" w14:textId="488ABC20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A0A55" w14:textId="0D5FF85C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EB1FC5" w14:textId="35C7A80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E8795" w14:textId="47850C4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406B0" w14:textId="5633BD9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A22D" w14:textId="19FCB7C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7662" w14:textId="0F23EF9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14040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2FC0" w14:textId="70AA5B1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102B" w14:textId="5F03E20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9522.5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1EE5" w14:textId="3303FCA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9522.5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C3AB" w14:textId="21A9894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7F1D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9EA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46F72" w14:textId="6D03D9E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4688B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B7CECE2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E8ACC8" w14:textId="5274DA18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93A44" w14:textId="67DF9DAA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7D12BA" w14:textId="08B05F8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431C" w14:textId="714D463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06E6" w14:textId="3C8B57B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1906" w14:textId="48B1CA7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BECF" w14:textId="67B245F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F6556" w14:textId="3D343C0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5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ADBF" w14:textId="3B00EDD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5365.6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2A39" w14:textId="2DB0E9A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26827.9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57C1" w14:textId="3921F03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53D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69F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38F3" w14:textId="0FF078F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46D96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095BBFA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86854" w14:textId="17EEA937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E72A44" w14:textId="39DE54F5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4D650C" w14:textId="216E1AC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A3808" w14:textId="180589E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FD55" w14:textId="27890FD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0F84" w14:textId="503123D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C8B8" w14:textId="0838B13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8430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46FF" w14:textId="01F2869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2340" w14:textId="7701A83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5632.9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06005" w14:textId="159FA81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5632.9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9866" w14:textId="08A5B5E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7733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897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0AD6" w14:textId="75B6A7C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56A24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01BC619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91194" w14:textId="5021DD8A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04379B" w14:textId="3E3CE80D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D5EACE" w14:textId="419F214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D534" w14:textId="10CD540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22E0" w14:textId="301C535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815C" w14:textId="49B664E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7893" w14:textId="75490CF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8F9BE" w14:textId="0E842C6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6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A373" w14:textId="290141D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6354.0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15E6" w14:textId="3048B99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38123.9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BD4C" w14:textId="38B0786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7ED3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628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34FCF" w14:textId="0EFC082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99E54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D0824E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B6ECC" w14:textId="7FA8A490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6470D" w14:textId="03BE2226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808761" w14:textId="3030CCC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5CEB" w14:textId="5B2C678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8D13" w14:textId="518D58B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AD97C" w14:textId="36919C8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B80C" w14:textId="0B2DDEE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848E" w14:textId="79CCF5D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32FA" w14:textId="71059F5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6132.1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886F" w14:textId="7FBDB3C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18396.3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059D" w14:textId="5BE011A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438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D60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9186" w14:textId="231A365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4B3F1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C7B382F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7C919A" w14:textId="46FF5214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EA9924" w14:textId="4BFCAC8C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01A589" w14:textId="3774443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6019" w14:textId="0268AA4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1663" w14:textId="0459FCA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BB0D" w14:textId="0B3F553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6F11" w14:textId="17B5CE3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8630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B6524" w14:textId="34B495A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499E" w14:textId="2BA5B7F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6590.3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8420" w14:textId="0F8FA29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6590.3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E98D" w14:textId="41ABEB9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870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F38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42AF" w14:textId="64F8EBF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AE1F4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DBFAB9A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276E85" w14:textId="0EDE2F24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C79923" w14:textId="7CC33B23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AD617" w14:textId="68C09D5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0C4B" w14:textId="40619EC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7E12" w14:textId="7C14EF4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AF0D" w14:textId="4A2CD02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6E15C" w14:textId="343A8C7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6E37" w14:textId="452C57D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5A2B" w14:textId="145DAAF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7261.7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847F" w14:textId="68738D7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29046.8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90D12" w14:textId="7FCEA70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7444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FE8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4DD9" w14:textId="606902E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16EAC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AF0F224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271B18" w14:textId="513301C3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75425" w14:textId="2CD77F31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3BCA0" w14:textId="62373D1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80DE8" w14:textId="7C3051D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C063" w14:textId="64C133F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BA5F" w14:textId="62F3A33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7492" w14:textId="37C91A9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A5792" w14:textId="390E1A1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75E5" w14:textId="34078EC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7329.8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C77F" w14:textId="20FD8C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14659.5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5128" w14:textId="00E9C49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528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EAF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086C" w14:textId="3650899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7F439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565F427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63B34" w14:textId="6D0C2BF6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9F17C" w14:textId="06FF7861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D219B5" w14:textId="11B9C60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11BE" w14:textId="1EEEDB8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17676" w14:textId="4C6798F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3320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0054" w14:textId="3D64F36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02C1" w14:textId="64DBB4C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13950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6976" w14:textId="5BB30CC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E95C" w14:textId="3A0263B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13088.3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15F2" w14:textId="08B8E71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13088.3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99A2" w14:textId="481D298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841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8BA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5D29A" w14:textId="263279B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D5800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7F67A63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547BA0" w14:textId="7EFD5FD7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75B7A" w14:textId="5952B47D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D338F" w14:textId="54E3032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BF6E" w14:textId="23FC4CD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EABC" w14:textId="211D19B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B5BF" w14:textId="746F749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DD5F" w14:textId="72D998A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FA791" w14:textId="20C234F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7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9E57" w14:textId="3886DF6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7665.1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1170" w14:textId="2935888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53655.8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3FE4" w14:textId="2089A44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DBF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1AB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F0F7" w14:textId="60C2B99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32A32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DEAAFA7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C1E09D" w14:textId="557753D4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2A6CC" w14:textId="5DD7D344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55D00D" w14:textId="3BD0BD1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6ACC" w14:textId="51F29F4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D115" w14:textId="63D4452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C887" w14:textId="616E8A8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15A7" w14:textId="68C5BD0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8430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F96A" w14:textId="04F0A64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B177" w14:textId="05C269A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8046.9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25CB" w14:textId="0E5CB6C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8046.9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2129" w14:textId="1BB6CC0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10F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957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A85F" w14:textId="0DA7D8A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00E8A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5923881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18C9C" w14:textId="1F27E69C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5C0893" w14:textId="58C6A8F7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C1C951" w14:textId="584CF1B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50110" w14:textId="1AE18EC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D5E2" w14:textId="5A2E98C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D6C9" w14:textId="48A8884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7599" w14:textId="0481C2A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BE71" w14:textId="01160C0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C303B" w14:textId="15DD2BE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9077.1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07B4" w14:textId="60EA834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72616.9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EA03" w14:textId="495FB80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263C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B7F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EE40" w14:textId="6B871BA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61938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8291B78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8EB1CA" w14:textId="45D7AC87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474ED9" w14:textId="7E027DEC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A8CB14" w14:textId="40A5CBF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757E" w14:textId="338E4E5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63DC" w14:textId="756065B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DE56" w14:textId="0E2B6FA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82F9" w14:textId="336746D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F113A" w14:textId="1C15728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0AC1" w14:textId="1FBA26E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9198.1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F062" w14:textId="437296E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9198.1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CF97" w14:textId="72EB829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C8E8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8D1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8D24" w14:textId="430C8B4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74545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26414CE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F954C" w14:textId="7DD7AFBB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F6220" w14:textId="567DA174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40D1C" w14:textId="2CA7B72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E0D0" w14:textId="392B49F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2594" w14:textId="4CC12B9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9E95" w14:textId="29B16BA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5AAA" w14:textId="167B1FC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8430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45EE" w14:textId="0C7E43A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51E9" w14:textId="1E12E2F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9656.3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FCF8" w14:textId="559B1F6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9656.3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A869" w14:textId="359EB53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7BD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9AE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D931" w14:textId="7AFB851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705BE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F4B83FA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EE0F3" w14:textId="62F5050C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8BA60" w14:textId="6CCF98D7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2B529" w14:textId="7327572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E040" w14:textId="474683E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D3B0" w14:textId="773EF29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2DD5" w14:textId="44ED2AC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F7FF" w14:textId="598ED67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E8EC" w14:textId="57C608E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6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39FB" w14:textId="3B0FEF2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9803.3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9774" w14:textId="6D55C0D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58819.7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47E7" w14:textId="0F4469B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3C2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108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0088" w14:textId="569B3CD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0431C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9594C5C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302EF" w14:textId="634FEA1E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646111" w14:textId="0BD57232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CA5A3" w14:textId="168A8DD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3D99" w14:textId="5C70CC0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282D" w14:textId="6E50B8C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8BED" w14:textId="29CCC07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07A9" w14:textId="2F018FB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F930" w14:textId="69F2650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6B5F" w14:textId="0DD401F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10892.5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FBDB" w14:textId="195C8FB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21785.1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281C6" w14:textId="4EF70E4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2E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AE1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8F594" w14:textId="11D8A74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238C8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7E5CBE7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D3616D" w14:textId="131B5ED8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D841D" w14:textId="1C124403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D22D92" w14:textId="03C7DBC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F622" w14:textId="2546BC4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5EB6" w14:textId="25B1D3F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1920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E9A0" w14:textId="321DCBA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8027" w14:textId="3C1B8BF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43C1" w14:textId="07D5F7C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B70D" w14:textId="0F0131C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7624.8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6F0F" w14:textId="3BE0374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22874.3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10EF0" w14:textId="5629EBA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7067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BD5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12E6" w14:textId="12A11A3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ED674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C45E498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CC1365" w14:textId="368E32E1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0BF31" w14:textId="0842A913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388CE" w14:textId="005CEE6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FDAE" w14:textId="0831ED1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036F" w14:textId="7E61236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1920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398E" w14:textId="6F9840C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F26B" w14:textId="3EF94A7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8630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FAEA" w14:textId="7CA97D2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3C7A" w14:textId="23B656C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8194.5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A81E" w14:textId="252C911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8194.5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C2D8" w14:textId="664E57A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C982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FD2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61F82" w14:textId="6B4A8FE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38F87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AC658EC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5F57B0" w14:textId="0D344D64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3C4D2" w14:textId="2A89BC96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26383" w14:textId="0114965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6D68" w14:textId="0DD95FC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E443" w14:textId="673B2D2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1D71" w14:textId="644025C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081C" w14:textId="0BF6BF3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204D" w14:textId="1411FB4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53BD" w14:textId="39C64BE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15079.4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0149" w14:textId="075A0FF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30158.8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E492" w14:textId="56EC750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66A2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732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AA49" w14:textId="70C2035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86639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F4A4228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4E22C3" w14:textId="10E23814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86230" w14:textId="518E03D9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BB2FD" w14:textId="5036789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6ECC" w14:textId="54BD341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98BB" w14:textId="79850EA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2E5C" w14:textId="00901FD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26F3" w14:textId="3423639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6E9C" w14:textId="4CB0467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D113" w14:textId="2523620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12866.8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AE3E" w14:textId="5974849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154401.7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4318" w14:textId="336522A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33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77F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EF9E" w14:textId="5ED988E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83871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A2DA407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8F0CA" w14:textId="218C0176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9A63C1" w14:textId="1320CCE8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1ABF2" w14:textId="6C61AD3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2BAC" w14:textId="7A3F9F2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B448" w14:textId="75CA6D2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AB44" w14:textId="71CAF32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BA7F" w14:textId="11DEBB4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E2746" w14:textId="28C2FE0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5B68" w14:textId="660EFA0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17857.2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239F" w14:textId="679ADDB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35714.4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6E56" w14:textId="649F50F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C52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93A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BF21" w14:textId="01B8BA4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5904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AFD5BA1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A7583" w14:textId="5B989368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AFBAE" w14:textId="075BEB74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161AED" w14:textId="6C647F7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D256" w14:textId="667B705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80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5714" w14:textId="2890BD2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1930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B8BF" w14:textId="53B53FF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B879" w14:textId="6B637C1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F7B8" w14:textId="629C28E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94D2" w14:textId="3B37D8D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12156.8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7E13" w14:textId="6887A95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36470.3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3CD1" w14:textId="60AA748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1C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F30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58D72" w14:textId="5E02418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01333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22921DF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B0E9A2" w14:textId="1BDA7971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FC3E5" w14:textId="2771B520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630BF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AEC13" w14:textId="503E54A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8479" w14:textId="024193B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80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7155" w14:textId="28CB695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1930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BE06" w14:textId="1E94A3A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9394" w14:textId="4757B40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10430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F232" w14:textId="0AA279B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ABD3" w14:textId="37796A7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12641.6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3DCC" w14:textId="47F73A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12641.6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32A5" w14:textId="595F567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AC8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E8B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5112" w14:textId="080D127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7140E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5A9EDB1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5381C" w14:textId="1625118B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466AAE" w14:textId="271EB8B8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型钢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776D40" w14:textId="60A13FA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71A7F" w14:textId="251427E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30*50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BAD1B" w14:textId="114BF69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>H458*417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0D83" w14:textId="2A404D6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>30*50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70CC" w14:textId="7FE76CD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069B5" w14:textId="6C478C4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5025" w14:textId="728AC72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1237.0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DAA6" w14:textId="510676B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1237.0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40A10" w14:textId="6DFD980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E25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35D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742D" w14:textId="040E0A1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2BD03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9B68194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04B5C" w14:textId="0FDDA311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27DAC5" w14:textId="44C56EDC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槽钢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082F1" w14:textId="653AC3C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3D54"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4D69" w14:textId="1A75FC5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11.5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929F" w14:textId="3B5F6FC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>[280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86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C8DE2" w14:textId="574FDFA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11.5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1339" w14:textId="2E44435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8600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AAB5" w14:textId="0BD83E7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4645" w14:textId="0005EF3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358.6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B488" w14:textId="7EB7513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36219.2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BB5E" w14:textId="7279DC4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E84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F11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D19F" w14:textId="421083F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C94D5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F8F240E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5C836" w14:textId="01E2321B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2E70FF" w14:textId="5DA8F07A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1B503" w14:textId="351E5AC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0DC7" w14:textId="688D68B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1B12" w14:textId="13F65DC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47A2" w14:textId="6D78E22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9272" w14:textId="5188CED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9800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7564" w14:textId="0874759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C713" w14:textId="59B4BB2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2240.2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1513" w14:textId="057D742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2240.2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75EF5" w14:textId="5131964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D0D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53C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2C143" w14:textId="42653FC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D1C9B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C0839C2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6D3FA" w14:textId="76CECC28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EDBB6" w14:textId="767B193B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FB04E" w14:textId="6B83F2A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B87CF" w14:textId="3FFFF09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9193" w14:textId="58BEA70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2980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7DB21" w14:textId="251B8CC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F8DA" w14:textId="2CF41C6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7700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0A7C" w14:textId="2BF1CBF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A4B2" w14:textId="38DDEEF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2521.8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F793" w14:textId="3525115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2521.8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FB4E" w14:textId="125B757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CB6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6F2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4598" w14:textId="2837437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EADA3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F31E31E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C7E67" w14:textId="762BBACB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9EE5D" w14:textId="06A9F0B1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A416D" w14:textId="40835BF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C2B3" w14:textId="0A6CE0C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01EB" w14:textId="0DF7693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4540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20333" w14:textId="678D1F2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11A1" w14:textId="2BF1EF4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9880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072C" w14:textId="7B74EF7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F7D5" w14:textId="6A16CC0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4929.6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B373" w14:textId="079E4D2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9859.2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FB06" w14:textId="34E795B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166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8B3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6089" w14:textId="496C76A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D5B3C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9624567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2B2F7" w14:textId="5012F042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888FF" w14:textId="0197F9F5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C5B42" w14:textId="3E5CE7A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A46D" w14:textId="0D2F954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B7DC" w14:textId="757DF4F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682D" w14:textId="7C2CA35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E40F" w14:textId="57823BC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12900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E54E" w14:textId="3A3B598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B70C" w14:textId="5F02FA3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3289.1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E772B" w14:textId="104594B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9867.3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B6E7" w14:textId="2C5C031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3A66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283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32871" w14:textId="7916719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32FEC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E2E6CB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0D63FF" w14:textId="11E60734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C216D6" w14:textId="40AF1F19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F2EA7C" w14:textId="1948C75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4940" w14:textId="181341F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0C35" w14:textId="35D6B53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2050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2773" w14:textId="08F3BF7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47F8" w14:textId="0A0473E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9700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EA8C" w14:textId="67DEFF3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8FB12" w14:textId="586681E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2497.6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658B" w14:textId="6F9148F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7492.7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AF5F1" w14:textId="375E9E3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A0CC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68E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C2D3" w14:textId="1FE46E2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6E9A7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0DF357E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D28B5" w14:textId="70F1D7D0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F7022" w14:textId="08F149EA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DDB406" w14:textId="2BAD598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024B1" w14:textId="3450100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66A9" w14:textId="7E844FD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2050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736F" w14:textId="34F7966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A1D4" w14:textId="19523A0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12870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8453" w14:textId="0289BA8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B199" w14:textId="33A8F65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3313.8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5C2F" w14:textId="73FFFDF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3313.8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3EE4" w14:textId="458C5CD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896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A30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B5FE" w14:textId="15BB198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BA3FF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10D7CB2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40407" w14:textId="78C56A30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EB77E8" w14:textId="4887A688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63C065" w14:textId="170C79F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B69C" w14:textId="54AFA1F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61D1" w14:textId="70E470A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20EF" w14:textId="06C2387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5B4C" w14:textId="63FD14D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10160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2694C" w14:textId="7F15F76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6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929E" w14:textId="3EBEBEB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2654.3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F198" w14:textId="36A6CE7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15925.7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4E5F" w14:textId="2B843F0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4A1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BE2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E578" w14:textId="23507D9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40981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DF46EAD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75828B" w14:textId="08C17FE4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DEC14" w14:textId="02541457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6B672" w14:textId="6E9CFE2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24ED" w14:textId="17CF395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32DE" w14:textId="03D7DCA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54DC" w14:textId="0B37E96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DC51" w14:textId="7B01D0E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11300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9F7E" w14:textId="0FB75E5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5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CC38" w14:textId="384A90B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2952.1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BFB6" w14:textId="1F9F1AF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14760.5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6874E" w14:textId="2D4DFAB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8FB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1E0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DA77" w14:textId="78A3B00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3B431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5128BEA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6C981" w14:textId="08AB33B5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AD0780" w14:textId="2AEB6326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55E5E" w14:textId="23476BB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FDB6" w14:textId="05FC2D3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6EAB" w14:textId="365E5EE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12F3" w14:textId="5D6AD2C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E89D" w14:textId="6624EB7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14000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067C" w14:textId="316B1A6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78E9" w14:textId="35D9748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3657.5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3F00" w14:textId="72593FB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7314.9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94F1" w14:textId="35FF728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CFD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892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79B2" w14:textId="6B7D43B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96E8B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B1C7C91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E3313" w14:textId="74E02B18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4A3A0A" w14:textId="56E21D78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A17F2E" w14:textId="3B91783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D0C5" w14:textId="56BD6D8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5A69" w14:textId="3C1EEF6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2350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12D5" w14:textId="09D3918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65D2" w14:textId="1482774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11000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CCDE" w14:textId="6C25CD9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946A" w14:textId="64EEC21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3246.8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95FB" w14:textId="369918E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12987.0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1612" w14:textId="06AFAA3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9DE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176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BB27" w14:textId="4CE9E76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3C580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DDDCBBA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6B32E2" w14:textId="014CA639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8BED7C" w14:textId="74918B22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2584E" w14:textId="0E937A9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9342" w14:textId="4AD191D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4FB9" w14:textId="64D4F9C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2380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3DE3" w14:textId="597E961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AE01" w14:textId="684FD70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11300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3826" w14:textId="59F9F57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C317" w14:textId="2A5DAF1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3377.9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E14F" w14:textId="6711BB6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3377.9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D64E" w14:textId="29268DE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59A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0EC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79E3" w14:textId="0F11EB7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FD1BA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0BD5BF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D5B6A" w14:textId="654BF8EE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8B7DE" w14:textId="2E999C9A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288A0" w14:textId="5619872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5F2D" w14:textId="2C61C5E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FF8E" w14:textId="3DF1B1E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2410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EFDE" w14:textId="7C43420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B2BF" w14:textId="3B493FE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11000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479F" w14:textId="0425DC8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6039" w14:textId="2E500A6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3329.7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9859" w14:textId="4FAD02E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9989.0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8656B" w14:textId="06B6805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9EB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A18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0BC7" w14:textId="417E32D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DB2B3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85746E7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DCB86" w14:textId="3B8A3628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F5C7BE" w14:textId="404C73D3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FCABCD" w14:textId="5004309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7A0E6" w14:textId="4BC8902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AB5D" w14:textId="68501C8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2410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4373D" w14:textId="646490B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54B2" w14:textId="01106C2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14640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4980F" w14:textId="6E11424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B671" w14:textId="3B54B20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4431.5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D230" w14:textId="3B3DADA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4431.5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A3EB6" w14:textId="54EF42C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75A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C73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6D19" w14:textId="78F12F2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306C3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068AF15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47BA26" w14:textId="27283CD1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BD206B" w14:textId="4DB1E495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916FD5" w14:textId="3C9B0CF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F260" w14:textId="234DE5C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FB2B" w14:textId="7E73FE8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9BAE" w14:textId="42F8134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73A4" w14:textId="42075D7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8340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4F54" w14:textId="2F9A32B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6226" w14:textId="483B989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2545.4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4F6F" w14:textId="315A9AA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2545.4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0623" w14:textId="67496BF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1E2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B9C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2CF7" w14:textId="274CC56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9D54D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DC2A05E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1196BD" w14:textId="49987A0F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0AFE5" w14:textId="798F7AA5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F8B8DC" w14:textId="10610D0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B380" w14:textId="763E37A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23AC" w14:textId="4BE93D7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99B6" w14:textId="4DE88CC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5B0C" w14:textId="6D6E444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12700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1EB3" w14:textId="3A3E2D4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9D52" w14:textId="7BEC97F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3876.1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1F36" w14:textId="3E8DE22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3876.1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93C5" w14:textId="1AB4013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29EC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848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1B9DE" w14:textId="4C6985D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44C5E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C166E48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8F1768" w14:textId="7E5C2D19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81C1C8" w14:textId="313B0148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F3D6B2" w14:textId="3FAD01E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0379E" w14:textId="6B2E86C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0F93" w14:textId="72F48EC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2450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0141" w14:textId="2B163B1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4F2A" w14:textId="0EE5B04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11330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70C8" w14:textId="1CA791B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B0E4" w14:textId="6428BCE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3486.5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EB21" w14:textId="09E44E4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3486.5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6DF6" w14:textId="47DA07E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773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9A4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B6F8C" w14:textId="77869BB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32886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E41E7B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916C37" w14:textId="638E0D18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14C55" w14:textId="5B9935F9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09FDE5" w14:textId="1FB86CA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09B1" w14:textId="012CD1F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5AD2" w14:textId="2F7F599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2450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47C7" w14:textId="439C57B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1E89" w14:textId="5FDEABE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13590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9A6D" w14:textId="7C750AD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3A31" w14:textId="169CAC0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4181.9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413D" w14:textId="13804A0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12545.7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1A3E" w14:textId="778500C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EA3C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C52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C84F" w14:textId="78591A2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A4F53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41942E7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312AE" w14:textId="312EB39A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D03D5B" w14:textId="67ACE366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EA2FA" w14:textId="6E9CB2B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2ABD" w14:textId="0C802D0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DB6A" w14:textId="2C4D5C9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2450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7B02" w14:textId="2EE4B80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9BFB" w14:textId="1775F6B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13750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46F1" w14:textId="23856C3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1039" w14:textId="3BA4E54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4231.2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CFDC" w14:textId="3FFDB75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4231.2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3A75" w14:textId="6DDFA4B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4691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5F6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F90A" w14:textId="7B92534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ED25E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BB43D9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288158" w14:textId="50966A1A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6D641" w14:textId="357150A5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62175" w14:textId="572FA4A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E2E91" w14:textId="59CD7FC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025E" w14:textId="3BABC39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2560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DCCB" w14:textId="477B70F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55F6" w14:textId="65A8956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38D4" w14:textId="0F78980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D0A9" w14:textId="036FE59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4212.1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FCF6" w14:textId="76C8A3C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84242.4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1A25" w14:textId="549605A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9E47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9B7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A024" w14:textId="0563CA1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6909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3EC9B12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B699F" w14:textId="206D88A2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FFF991" w14:textId="251F6FE4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15EC72" w14:textId="42144AC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C90CD" w14:textId="1F85A30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4F23" w14:textId="64CC7BF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8920" w14:textId="13BBA71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3E49" w14:textId="2104FAD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11830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FBF0" w14:textId="5717BE6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5222" w14:textId="0A40112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3863.2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6DD7" w14:textId="56DE51B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3863.2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FC81" w14:textId="08EC37A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FC44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7DD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4C83" w14:textId="1C530C4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5FA35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8B7DEAC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5D6E2" w14:textId="44F06D61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1171AB" w14:textId="56A0F4A9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429799" w14:textId="77D6C9B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8068" w14:textId="0606496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BE4D8" w14:textId="3A3AC41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3CC0" w14:textId="7B809D3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7771" w14:textId="101CF79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12720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0D5A0" w14:textId="4252376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27B5" w14:textId="29F0D54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4153.8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B468" w14:textId="173401A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4153.8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054F" w14:textId="1C22BF5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8BA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FD2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6B58" w14:textId="580DE4B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CFB78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A233E4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6292D" w14:textId="6723B644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68223" w14:textId="60143EB8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B2393" w14:textId="03B707E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9459" w14:textId="1FB670A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3829" w14:textId="350C5A5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2840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D72A" w14:textId="35F25A6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6866" w14:textId="2D82EDF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12220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7DAEB" w14:textId="12F11B8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03F7" w14:textId="4130483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4358.9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D98E" w14:textId="744F836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4358.9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6593E" w14:textId="749FF12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5A4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D44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5CC20" w14:textId="1557A5F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4D744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38B943E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8AC92" w14:textId="46BA570C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105CD" w14:textId="75AA3FFF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85C1F" w14:textId="1F66154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2D227" w14:textId="2A4AC6D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21FD" w14:textId="11BA161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3060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228C" w14:textId="2AEE6C3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4C20" w14:textId="17BA372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8530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4E12F" w14:textId="5DE1827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5090" w14:textId="2970F85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3278.4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4F5B" w14:textId="6DF2CC2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29505.5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98B2" w14:textId="1D90F09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1CF9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5B9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8F21" w14:textId="1BE824F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08C1B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2C99833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C2DD59" w14:textId="2F57FAA2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B27C78" w14:textId="5D36F10A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DD8F7" w14:textId="1FCA04D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5F9C" w14:textId="2427AD4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CB1A9" w14:textId="212E5C9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3060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6606" w14:textId="0AA3261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1A5A" w14:textId="2FF8DEE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12400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5C262" w14:textId="798D082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7E46" w14:textId="168E219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4765.8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C3E9" w14:textId="65ABBE2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4765.8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F3DB" w14:textId="75733DF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F2A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4DC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A456" w14:textId="1AC9A8B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A6AA2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782272C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0C414" w14:textId="327DD89E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F0E4D" w14:textId="20EBFE57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64946A" w14:textId="18891A6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E6452" w14:textId="5EC6061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7A90" w14:textId="6DE41D5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092B" w14:textId="6347221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958F" w14:textId="3AF2E9A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9860" w14:textId="13FB633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9170" w14:textId="08A9BFC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3090.2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80F4" w14:textId="732EC2D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98887.4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54A6" w14:textId="4DF1BA0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9198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B00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425A" w14:textId="3467525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26464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58F7F3A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58A78" w14:textId="2E1A3F39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DDC03" w14:textId="3FF84C6B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2E1E54" w14:textId="33986F2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E620C" w14:textId="79EBF8B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B770" w14:textId="6CB05E8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2490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1711" w14:textId="4526BB0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CC6F" w14:textId="79E2DE7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1E8F" w14:textId="0F7DD8B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DFE7" w14:textId="63F620A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3166.5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F7C0" w14:textId="745073D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37998.4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1044" w14:textId="160EF0A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E30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5A2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A98E" w14:textId="0CA0A1C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780A7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4559F27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10B7F2" w14:textId="69EFE1FC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6DC3FE" w14:textId="32BD63E7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48B2A" w14:textId="26AE693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A452" w14:textId="0C0723B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7AB3" w14:textId="08F2214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2510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D5B8" w14:textId="4BF3C66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F47D" w14:textId="620E87C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BC45D" w14:textId="627B9F8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531E" w14:textId="4D7A28D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3192.0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98A2" w14:textId="627DE9F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12767.9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172D" w14:textId="55FA617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E8B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771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DC37" w14:textId="766DBA7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604DF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A87A083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7613A" w14:textId="3BA3EDC3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E9C18B" w14:textId="1AE52503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B2B24E" w14:textId="63C9AF6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5F1B" w14:textId="4B5A7E3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AD53" w14:textId="69A923F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2670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3E06" w14:textId="18D519E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52AF" w14:textId="424FEA6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89EA" w14:textId="0EE0DE7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0F78" w14:textId="1385A07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3395.4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CB35" w14:textId="0869D91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40745.3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C0A1" w14:textId="573E365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5CC8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A4A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7AC3" w14:textId="29627DF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66042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8F3A6E0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5A7F1" w14:textId="63C45685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8A709" w14:textId="7E3828D8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CDFFC" w14:textId="4B83E25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869D" w14:textId="1D8E6DB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19A3" w14:textId="7C14882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2690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C248" w14:textId="3AB75B1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871F" w14:textId="272E59F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F41F" w14:textId="383F60E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95D8" w14:textId="5FBAE5E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3420.9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8E67" w14:textId="2011D95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13683.5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B4736" w14:textId="3458766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EFD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E1C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98D88" w14:textId="4267582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7869A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6CB8701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5AC8C" w14:textId="727572E1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97A82" w14:textId="1EC51056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6DAC9B" w14:textId="09106A9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BF47" w14:textId="55D6EBC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F558" w14:textId="31208DA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2820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3B28" w14:textId="48E747B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536E" w14:textId="6BB7F21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13500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E222" w14:textId="0ACFC47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DA975" w14:textId="67CC521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5977.0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C48BF" w14:textId="247755D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5977.0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8F5EF" w14:textId="02DDE87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CBE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A57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72E5" w14:textId="7D18A64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D9435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41EF5B4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6EB5C" w14:textId="5FB19865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7FF287" w14:textId="3B30423E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7F12C" w14:textId="456A1F6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ED70" w14:textId="1343E5A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B5FF" w14:textId="2ECDD75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1880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25CE" w14:textId="29CBDE4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0707" w14:textId="0D1A4AC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9500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D453" w14:textId="44B405C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F15E" w14:textId="1124E62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3364.8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C7D5" w14:textId="4F9D75B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3364.8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E710F" w14:textId="3BEF724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1E7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3E7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2C401" w14:textId="2E6CB98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63A80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89E14C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C4AC85" w14:textId="494F117D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lastRenderedPageBreak/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1B3D25" w14:textId="795ED2F4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05924A" w14:textId="45CFE61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FAF3" w14:textId="53BA8ED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CCFF" w14:textId="3705C3F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1960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C281" w14:textId="733AAA1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66F6" w14:textId="2C9D629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13700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FC7D" w14:textId="2CDC3A7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A68C" w14:textId="66B93B9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5058.9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3F1A" w14:textId="6B2F77A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20235.7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3ACE" w14:textId="2845144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99D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258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F4D8" w14:textId="760A225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9B6FF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963E474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8FDC5A" w14:textId="17BB8129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53C2B" w14:textId="0F56AF87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1FE6F" w14:textId="0B98994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C6BC" w14:textId="783CD3F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9BBD" w14:textId="509D8EA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1980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A13C" w14:textId="4775FBA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4028" w14:textId="1442FEF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8850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FA82" w14:textId="693D364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F27F" w14:textId="170E282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3301.3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9A189" w14:textId="1527E60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3301.3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0965" w14:textId="65ACD6C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63C1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025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F984" w14:textId="4EB1195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336A3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1BDBF88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401CCB" w14:textId="6C574F9A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9D6BBE" w14:textId="6C95A7AD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B2340" w14:textId="444E84D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4362E" w14:textId="134C1D9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E304" w14:textId="6A1783F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1980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4EBB" w14:textId="232D91D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584A" w14:textId="26409E0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33B7" w14:textId="17FC345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0A6E" w14:textId="36B1077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3368.5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0D2A" w14:textId="4078476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3368.5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C560" w14:textId="1676D28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E22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621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873D9" w14:textId="7C346E0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118B6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51FE91B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698DD6" w14:textId="41718CE1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7324E2" w14:textId="3C367D50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5AB948" w14:textId="11723D4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EE6D" w14:textId="66A5B71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A182A" w14:textId="7E6ECA1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1980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E5EC" w14:textId="7B4AFC0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1112" w14:textId="06B2F97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11110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9B53" w14:textId="1B187C1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7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DC5E" w14:textId="61583F3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4144.4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0400" w14:textId="117D0F8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29010.7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7CD1" w14:textId="039DE8F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4A9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C22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AB91" w14:textId="3959406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09C10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C7137CD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E7BBC" w14:textId="155CFA2A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DCDB7" w14:textId="2AF5CA24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69A70B" w14:textId="3258995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285C" w14:textId="0BFFD61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DBB5" w14:textId="70C59D6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1980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BAD3" w14:textId="683553B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B20E" w14:textId="60D9435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13170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49AF" w14:textId="09F9FCE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7406" w14:textId="05CA320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4912.8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877D" w14:textId="38EEB51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14738.5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68696" w14:textId="61495DA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5CAF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770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081F" w14:textId="5B0C4F7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C756A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7E0E889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69A93" w14:textId="5667497C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4D0D8" w14:textId="537AFCA7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9CC756" w14:textId="303B6E0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F20D" w14:textId="72F8064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4DAE" w14:textId="3016FEC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B1D3" w14:textId="7D382E4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ECF8" w14:textId="6F53E61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10780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C553" w14:textId="00AE856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7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309D" w14:textId="38A5750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4061.9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D395" w14:textId="3E86EF7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28433.3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CA81" w14:textId="014CAC9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B06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A2E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0482" w14:textId="30AC403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5C5C4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3C71EB1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5C52F" w14:textId="423F944F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AA67C1" w14:textId="1C296BC6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B1C20" w14:textId="7C185E6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B644" w14:textId="4DEA563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B6DE" w14:textId="31FAF3E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C1EA" w14:textId="036C5A1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D082" w14:textId="6EC8BE0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10970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722D9" w14:textId="2630048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A642" w14:textId="599EBB3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4133.5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19D8" w14:textId="398041C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4133.5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B7FE" w14:textId="506FDF1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915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797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6CEFB" w14:textId="40FE3A6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F4502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CA7F731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13248" w14:textId="1B2AF9E0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22E705" w14:textId="5AC0D4C0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59630" w14:textId="32AEA37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F9471" w14:textId="70C0E9C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88AD" w14:textId="33D5A5A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2150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2D34" w14:textId="2640C53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19F4" w14:textId="1DDACF1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7630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8732" w14:textId="6E482FD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5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3FAE" w14:textId="08678C1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3090.6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2322" w14:textId="0776155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15453.0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56254" w14:textId="73C25EE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103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A53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4CA5" w14:textId="03CBEA5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520CC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EB54BF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C2FEC5" w14:textId="626181E2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B4C1F3" w14:textId="51C0AF51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1872E" w14:textId="681285B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CBF2" w14:textId="29A0049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C76C" w14:textId="7ADDB3A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2160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1AAD" w14:textId="2643005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D00C" w14:textId="7370D34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10700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F3C2" w14:textId="4A657A0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556E" w14:textId="581C786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4354.3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C973" w14:textId="5744C9A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4354.3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2215" w14:textId="2010870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59D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FCB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819F" w14:textId="381680D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7758B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BDF1041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FD695" w14:textId="3206F326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481780" w14:textId="4FAAD0C5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BA6FA1" w14:textId="6717F8D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3D12" w14:textId="1DB26A2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9328" w14:textId="609F6BC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2240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9D35" w14:textId="5EF5A22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08C3" w14:textId="105B9B1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7630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9D40" w14:textId="2559E68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18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F23C" w14:textId="04FA217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3220.0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6D64" w14:textId="0AE33C8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57959.7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858F" w14:textId="12F50A3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623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D7A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AD35" w14:textId="3AE2C43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B9C11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29B55AD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7F6820" w14:textId="04EC7CDE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CA7DA5" w14:textId="7F7F053F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3240C" w14:textId="46F92F5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92A4" w14:textId="609A9E6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22F5" w14:textId="26BCE32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2240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D649" w14:textId="3762954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323A" w14:textId="5C04826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10600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4C7C" w14:textId="340C890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05CB" w14:textId="4A9606D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4473.4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9448" w14:textId="78926E3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8946.7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FFA5" w14:textId="489282E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4B8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FC3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A481" w14:textId="6498116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7CB9F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7984D0C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328930" w14:textId="5FF2C8C8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C5F13E" w14:textId="000D93AD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C4CCA2" w14:textId="23E7005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5F62" w14:textId="700578D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26C3" w14:textId="1CFA29D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2310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3C0D" w14:textId="44243DF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584D" w14:textId="3D6A78F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13650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0819" w14:textId="38B03B3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6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DA17" w14:textId="249AAEE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5940.5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64C5" w14:textId="5D3406D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35643.2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6439" w14:textId="7F4C5DE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C0F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B53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960C" w14:textId="2A392C6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6228E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004B5E5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D08652" w14:textId="5BDD1E8C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DE422" w14:textId="4CE9D213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5DF5D" w14:textId="412D0E5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6EC19" w14:textId="788C584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A23AB" w14:textId="3B24785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2380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12E35" w14:textId="012A3AF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38B8" w14:textId="4C24CB8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13500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318E" w14:textId="3AA0E3E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3F38" w14:textId="2FF65D4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6053.3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1013" w14:textId="19659FC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6053.3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F074" w14:textId="1CB89FE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50C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A05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DCCD" w14:textId="6859456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47DA3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A7302EF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310AB" w14:textId="49548690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36156" w14:textId="4ABB1422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A0BC3" w14:textId="060043A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2ADB" w14:textId="5331303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FEBD" w14:textId="2112BAA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0B53" w14:textId="668FF70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C0FD" w14:textId="3C05B21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E681" w14:textId="418F278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A81B0" w14:textId="6AB02CA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3723.5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87FD" w14:textId="03ACD5F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29788.3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BF9F" w14:textId="2261A5F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320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48D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BC02" w14:textId="291934D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1A2E6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DB81A42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445932" w14:textId="2BEC3ED6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1ED337" w14:textId="21335496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9CF13" w14:textId="4940C4D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13E6" w14:textId="54CCA82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4A2C" w14:textId="4A5C9D0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2500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D37" w14:textId="5E01688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36A5" w14:textId="7714632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2C1A" w14:textId="642CB40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DF4F" w14:textId="1898FE0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3815.1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E280" w14:textId="4057481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15260.4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E192" w14:textId="08F5C28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8F4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D27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9C0F" w14:textId="3D54015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FD76C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86993E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D42F84" w14:textId="2203108A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FB71E" w14:textId="6A9E471C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90BD68" w14:textId="551AFA3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31E0" w14:textId="06FE62F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9448" w14:textId="6827FDD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2500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A2DB" w14:textId="614205F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5F4B" w14:textId="3CEB749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13470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11DB" w14:textId="2FE40CC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C3801" w14:textId="6F7453A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6344.4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344C" w14:textId="5CB9C5D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12688.7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A9DE" w14:textId="22E2357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830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18E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E4DB" w14:textId="256D64F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A97AD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808B2E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BC668" w14:textId="5ACC4022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D7542F" w14:textId="68C53782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53EBB" w14:textId="70EF6A4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537E" w14:textId="2BCD809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9DAC" w14:textId="05CABCF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2500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4335" w14:textId="4DBFBAE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A5DB" w14:textId="4F71F6B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13980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CE29" w14:textId="621309F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E253" w14:textId="5DE8C94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6584.6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C301" w14:textId="467DF39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13169.2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B602" w14:textId="56C8384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76F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C81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C950" w14:textId="7AB5A42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7D024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F94C5DC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3CF6A" w14:textId="0F735FF8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8E649" w14:textId="583568E3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A72AA6" w14:textId="1405A45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21FC" w14:textId="377F135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56FE" w14:textId="2116F4F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FF79" w14:textId="08C045D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2913" w14:textId="534496C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9680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87CF" w14:textId="095967A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C15B" w14:textId="68F6E96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4796.4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48B1" w14:textId="636516C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4796.4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B9B6" w14:textId="4F59DFD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46B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F08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8E53F" w14:textId="1973ABF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F8B03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E546FB3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7659B" w14:textId="45EA21D9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81DF99" w14:textId="422153CE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6BC6D4" w14:textId="1398D4B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691D" w14:textId="6926146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38E1" w14:textId="74E980A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8DC6" w14:textId="3CFA046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B9DF" w14:textId="5E86B23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10720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5CEB" w14:textId="706FAB9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91BD" w14:textId="382845A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5311.7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316EF" w14:textId="7C061F8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5311.7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185FB" w14:textId="14AD7A2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DA32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0D1D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1F7C" w14:textId="574F738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98588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572E628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DEFD5" w14:textId="0715AD60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F694FF" w14:textId="65A8EB4D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BED394" w14:textId="1C57E85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9F8C" w14:textId="7379967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FF8B" w14:textId="1A8D4D6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2690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13AC" w14:textId="39DF7F6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826B" w14:textId="4E27461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7BFA" w14:textId="53B9D37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55F01" w14:textId="11F4F09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4105.0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A6E63" w14:textId="7CBE834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16420.2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EF8D" w14:textId="6903AB9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C3D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CD7D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1F12" w14:textId="68D3C9C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1E676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BE41E17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4433B" w14:textId="1AF2BC59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C3F8D6" w14:textId="6D3071AE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E11BE" w14:textId="768607C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845C" w14:textId="0EE49EE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3ED4" w14:textId="73AFEBE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2690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0C74" w14:textId="3EF94E9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D2FA" w14:textId="7D49AD4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13200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18B33" w14:textId="0E89919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ABB1" w14:textId="33BF445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6689.7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8ED4" w14:textId="4BAE6A2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6689.7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5EBD6" w14:textId="72C99E1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2F1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79A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C1744" w14:textId="1A64EC3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54EFD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BD00064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364EB" w14:textId="4EA390E5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38248" w14:textId="73FA73C2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49E82F" w14:textId="6A37E01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3FCC" w14:textId="7C9DEED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AEEC" w14:textId="51E05EF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3430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9475" w14:textId="27A7C75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D1B2" w14:textId="6A96B1B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10120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3E2B" w14:textId="322B946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A2D7" w14:textId="7D2AD66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7084.6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039D" w14:textId="6F70C3E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7084.6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AEEB" w14:textId="31EE36F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492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46C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70ED" w14:textId="7B9232C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1156F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A989CB4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BD797" w14:textId="4CE97A6D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7A9ED7" w14:textId="340A9239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C4F8F" w14:textId="14985A6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F64B" w14:textId="33D0855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D7E7" w14:textId="6197703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9ADF" w14:textId="09B87DC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D380" w14:textId="05BE94B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14660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70D1" w14:textId="7B5CCEC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6DC1A" w14:textId="54193B1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7830.1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218F" w14:textId="66FC625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15660.2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C60A" w14:textId="2CFA50C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256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3E7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D979" w14:textId="7C52BF9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8CBA0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8246DB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C08E96" w14:textId="3275AA5F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2B1198" w14:textId="6715BE93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ECCDD" w14:textId="483CF2D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5E930" w14:textId="653D932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56B3" w14:textId="0642FF9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2510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8E20" w14:textId="5354BF3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D2EC" w14:textId="7539708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15000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FCB66" w14:textId="379E13E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A733" w14:textId="7B55183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8275.5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0921" w14:textId="0A8EDEC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8275.5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B0509" w14:textId="058920D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033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CDB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F966" w14:textId="58457A4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C7C2D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0472F3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91D521" w14:textId="466E5551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A300C" w14:textId="11CBDA72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22D21" w14:textId="54880EF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0CB4" w14:textId="02B32BD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DE7A3" w14:textId="2EA5B89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2700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2031" w14:textId="26A7386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C7AF" w14:textId="782B6CB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14660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1454" w14:textId="34F72D4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594C9" w14:textId="2606632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8700.1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024B" w14:textId="5E175CC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8700.1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CA89" w14:textId="071425F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B27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D06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C6F6" w14:textId="34EDB4F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39566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EEC8D12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B1D8E" w14:textId="0991EE6B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D9C2DA" w14:textId="3E74339F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4FF1C" w14:textId="0AED2FC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ADD1" w14:textId="484FD1E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AC17" w14:textId="393412C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2790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EA9F" w14:textId="1DC185A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C9D5" w14:textId="24305ED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7630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7D9D5" w14:textId="6EB2058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ABC8" w14:textId="414E6D2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5013.3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F2D1" w14:textId="78BE092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15039.8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8EFA" w14:textId="60C1CC5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FB6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361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EF3F" w14:textId="50FB193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90047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865378D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CA6E2" w14:textId="3E8C4166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CB008B" w14:textId="25B5C909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0C989" w14:textId="49EE361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5BF9" w14:textId="529DBF5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2375" w14:textId="08C21BD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2790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EFC4" w14:textId="19B1BEA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7337D" w14:textId="52ECAA9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9630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12B5" w14:textId="5C59687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86EF" w14:textId="2D71AF1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6327.3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C442" w14:textId="7D56559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12654.7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8CE2" w14:textId="2F74E60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9FD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123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61A8" w14:textId="323FB5E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466B7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EE74B1D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10D120" w14:textId="6D08FECF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3753E" w14:textId="0D242EC8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5A358" w14:textId="4023719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15F3" w14:textId="2AC8A96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16D8" w14:textId="6F16E90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2790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E550" w14:textId="5CF7400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E5CA" w14:textId="1460689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11300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E0D9" w14:textId="519A5CF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DAE0" w14:textId="741FC04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7424.6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3745" w14:textId="0120460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7424.6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A8F1" w14:textId="35DADB6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03A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B5E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49A0" w14:textId="2F4E04D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C7A29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9537481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977AA" w14:textId="29ECB12B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lastRenderedPageBreak/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B0B6AF" w14:textId="78557EC2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D3010" w14:textId="02ECC4E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C382" w14:textId="504A7F1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B056" w14:textId="54FAD03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2410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D653" w14:textId="3513325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7093" w14:textId="3C7FE5D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2911" w14:textId="11A12A9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88AD" w14:textId="4E2B331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4903.7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900E" w14:textId="6A54BEB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14711.0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5F06" w14:textId="76F509A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27C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1BE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D978F" w14:textId="6B7B13D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C4C9A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D11DB89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A95A6B" w14:textId="6EEBD99D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FEA7BD" w14:textId="6908586A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75FAF2" w14:textId="0034C86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8BE01" w14:textId="03F9E95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1BE3" w14:textId="2579B67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2410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31CD" w14:textId="49594E0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902D" w14:textId="02142E7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8500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E6A9" w14:textId="5B465B7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80E7" w14:textId="50248BD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5145.8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0A56" w14:textId="251523B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5145.8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A102" w14:textId="2C23461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ABB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535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1541" w14:textId="779F6B2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41CCF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6790BBF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FE24D" w14:textId="352F1FAD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39668B" w14:textId="6BDEF29B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FDE64" w14:textId="630E1E7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7619" w14:textId="2FB2B1E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70AE" w14:textId="755F2D5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89C5" w14:textId="5F5ABD8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96DD" w14:textId="37254E3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679C5" w14:textId="2D37597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DB37" w14:textId="3707622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5046.1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DAC0" w14:textId="314CF04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10092.2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A487D" w14:textId="2D4D715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BE00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B9B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D5E9" w14:textId="478E3C0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4518B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1E35114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C49ED1" w14:textId="3F702C3B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0D784A" w14:textId="4D5DB2E4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CC89D9" w14:textId="1EA4BE6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10F1" w14:textId="31294CA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69D9" w14:textId="186DCD2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2670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66D0" w14:textId="4765078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D674" w14:textId="09DE60C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AF7E" w14:textId="33341FA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A663" w14:textId="6FAB58B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5432.7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F07D" w14:textId="1B766A4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10865.4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2241" w14:textId="7B8EA2A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FB4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1AB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5006" w14:textId="4F00B88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CB472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4502B5E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AA5A0A" w14:textId="71AFA761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CE914" w14:textId="7AB52048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968DFD" w14:textId="11A467A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0810" w14:textId="6B29A1D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47FC" w14:textId="3731F6E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4540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B429" w14:textId="12DA522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BFB8" w14:textId="5C8DEE7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9880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2FE6" w14:textId="4C023EB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14E9" w14:textId="28D7CF8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12676.1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2C9F" w14:textId="7A414E8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25352.2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351C" w14:textId="742DA7E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79F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250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FBC8" w14:textId="1714768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EF596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8DB54C3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CB7F9" w14:textId="0D2C08FC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4AAAFE" w14:textId="6D61689C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8E9C73" w14:textId="4CF72A4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E13D" w14:textId="411E88B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0708" w14:textId="4B70A06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6836" w14:textId="3AC6CF9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582B" w14:textId="781769F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1A592" w14:textId="3549F25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CA02" w14:textId="366F4F4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7738.2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061B" w14:textId="6740A7A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23214.6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9A5A9" w14:textId="6752872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5132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D32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C489D" w14:textId="2ADCA34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A5E2A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1789AC3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4FAD76" w14:textId="70E2CEF1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E3BA5" w14:textId="4829DD80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2F01F" w14:textId="09234B5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C489" w14:textId="2A0E52A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FD35" w14:textId="02848DE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2DA4" w14:textId="3245BA1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BB8C" w14:textId="38006A3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10400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6535" w14:textId="02F7550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2B3C" w14:textId="366CF4E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7968.1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BE57" w14:textId="0CFD35F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7968.1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66E3" w14:textId="6252231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FAFD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592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A4BD" w14:textId="760521A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D9E8F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972D0BF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D5D0E8" w14:textId="658615AE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BC123F" w14:textId="63FAA521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14E88C" w14:textId="219DC99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02FF" w14:textId="3D4A8CB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05D48" w14:textId="7004A4B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2510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F0F4" w14:textId="7D30CE3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E690" w14:textId="5463C8A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DD10" w14:textId="1315A32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BA8B" w14:textId="690B0C1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7960.2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D79E" w14:textId="67DC526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15920.4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A5BEC" w14:textId="444ABDB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2D8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D16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3245" w14:textId="3C0D809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255CF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83D53A7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F149E" w14:textId="402206DC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86B416" w14:textId="746DF604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77CCC" w14:textId="3983FE5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588D" w14:textId="17C08E3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6461" w14:textId="511BD80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2700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5683" w14:textId="343C33E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B13D" w14:textId="04A0F6B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0D24" w14:textId="2E24DE3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9CCE" w14:textId="0A53320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8562.8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E469" w14:textId="34B24DB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17125.6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D18F" w14:textId="186B713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064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E2F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9F6DF" w14:textId="5310779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07FA2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FCB4008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BEF36E" w14:textId="576D8566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8D7A8F" w14:textId="1FA37458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A39140" w14:textId="5CB3291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FACB" w14:textId="603C180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E25E" w14:textId="7C72484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2460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3D25" w14:textId="474C1BD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49BF" w14:textId="4DD5FD8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9300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46F0" w14:textId="256BCA6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9C6A" w14:textId="375C614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8620.4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A2A2" w14:textId="6E0C23E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8620.4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7610B" w14:textId="7DBE8A4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C69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759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DEAD" w14:textId="6AB7713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3748E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23FE00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644194" w14:textId="3340D19F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4C053" w14:textId="58B6926F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C33034" w14:textId="6F1C85B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24FD" w14:textId="34428BB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BA2C" w14:textId="77F66A8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2480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710E" w14:textId="4360C93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FFA3" w14:textId="7313B0E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9890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DF8B" w14:textId="5577303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895B" w14:textId="62C92EB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9241.8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E892" w14:textId="5B12743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9241.8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A4F8" w14:textId="4C2AD66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B74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65E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0770" w14:textId="26CF128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A30D3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1B4B6A4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22A0F" w14:textId="5880955A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946028" w14:textId="57EE7775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39CF26" w14:textId="7269B49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BEDE" w14:textId="5C41228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021C4" w14:textId="49D7491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4720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243A" w14:textId="631B2D2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0ED8" w14:textId="24A0F7E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9990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3313A" w14:textId="4E54447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C6599" w14:textId="6E00D88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17767.2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C6EC" w14:textId="3180045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35534.4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4B1A" w14:textId="6096DBC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CD6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C41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DC82" w14:textId="43DCBE4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268A1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ED27E55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F765D" w14:textId="11D395B9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FC9DE3" w14:textId="7D23A3C9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1C79C" w14:textId="5B4F3E1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83B7" w14:textId="0A0E041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9F70" w14:textId="56C003B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2490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1F1A" w14:textId="1F5AFB5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60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8622" w14:textId="00680DA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5400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0C75E" w14:textId="32DF534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B1BD" w14:textId="17327DB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6333.1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8826" w14:textId="070D39E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6333.1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2A5B" w14:textId="58D1019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AA4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3B0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7D2CC" w14:textId="7B7AC04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E7D86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0EA357F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557FE" w14:textId="3C8A54FC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DB8AB" w14:textId="21EB2463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2224E" w14:textId="54DF9F7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AEE4B" w14:textId="21F5663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B079" w14:textId="5E5FC2A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1ED9" w14:textId="1ABB0C4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AEFB" w14:textId="14D305E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4728F" w14:textId="7E96C11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CEC7" w14:textId="2173591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3832.6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06E25" w14:textId="612E939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3832.6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C472" w14:textId="1E6F08C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23D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552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4541" w14:textId="6855CC3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58709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DAAEC63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12F8B8" w14:textId="787A7C73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DC6B6F" w14:textId="0E05339A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25654" w14:textId="78995D1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C450" w14:textId="2E95BD8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7A30" w14:textId="4195EE6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58AF" w14:textId="2FE74B3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BC9C2" w14:textId="573C80F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8430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E4D7" w14:textId="472CB90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92F3" w14:textId="52E0CA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4023.5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3F01" w14:textId="14C4236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4023.5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D349" w14:textId="1F7E4F9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86C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581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C31C" w14:textId="0F37F76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AC6D7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678F3FF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B7A58" w14:textId="19C43DCF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1366B" w14:textId="1883DB02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218668" w14:textId="1575A70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E196D" w14:textId="5D95A66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81E2" w14:textId="511EE9E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A3AA" w14:textId="2A01481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7380" w14:textId="0E37AB7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235AD" w14:textId="08BAD46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BCA5" w14:textId="438FF18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4538.6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6460" w14:textId="0431953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9077.1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07D5" w14:textId="293DD9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7C5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7A6D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659D9" w14:textId="410FB8E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18284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B0DB330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3542CD" w14:textId="0272F572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058AF" w14:textId="0F3EC639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6723D7" w14:textId="764727D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C904" w14:textId="22D0374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C2CC" w14:textId="28E46B7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DD02" w14:textId="5DFC810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8CBB" w14:textId="3AF016C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14440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9D76" w14:textId="27A7CE6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032E" w14:textId="7D3662A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8270.3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9143" w14:textId="2A7299C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8270.3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66D8" w14:textId="70338EE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686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266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FBAD" w14:textId="2C0353A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A07E5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6A2291A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9FE77D" w14:textId="6BA71385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80A94F" w14:textId="03A4D30D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EC221F" w14:textId="6541456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60B14" w14:textId="14107CA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4186" w14:textId="578ACC4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E00F" w14:textId="02CC008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19BB" w14:textId="673C5BF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14040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D601" w14:textId="11A0B2F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E83E" w14:textId="098302C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9522.5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420C" w14:textId="020D38D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9522.5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D91B" w14:textId="35175A5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944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D6E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8630" w14:textId="0BA6229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FDF31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22EB6CF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F9D2B" w14:textId="5CFE092A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0D427A" w14:textId="18B277E3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C2393" w14:textId="11ADFAF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B5C3" w14:textId="5A816B6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4E83" w14:textId="32017B6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FC87" w14:textId="7DE7C80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8535" w14:textId="3FF0A0E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E13F" w14:textId="0D5AD14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5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B5D9" w14:textId="504AA00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5365.6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AD13" w14:textId="59EA9D3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26827.9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D479" w14:textId="517FB80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F14B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59D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02D9" w14:textId="0C6304A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C275B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663C4C4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7FAA3" w14:textId="701AA20C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73E72" w14:textId="48C794BB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B35F61" w14:textId="2BA192D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B60C" w14:textId="708B11D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44DD" w14:textId="2237D60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5365" w14:textId="531B50B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8E1D" w14:textId="59F46BD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8430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D1D5" w14:textId="10D9545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6903" w14:textId="189E21F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5632.9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D514" w14:textId="0589080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5632.9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0D2BD" w14:textId="0CD3852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167F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A39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3744" w14:textId="0DFF0DD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AD895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4C26AE5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0579C" w14:textId="7C8593E0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ADF5A8" w14:textId="2B86E566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B5FCC8" w14:textId="711B389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5AD3" w14:textId="3C57F8F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6E5C" w14:textId="15F5ECA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2A57" w14:textId="16837D0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950B" w14:textId="4D5F891F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C2626" w14:textId="651C4A7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6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9FE5" w14:textId="7505901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6354.0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D478" w14:textId="7176A2B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38123.9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3CF2" w14:textId="26A624A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F22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01E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544C" w14:textId="7BAD356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AE64F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4F8B842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BB951" w14:textId="0961C021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514872" w14:textId="06146000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50618" w14:textId="56B3815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A7E6" w14:textId="3F75E04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5B5D" w14:textId="282A502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A3DB" w14:textId="7A509BE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E513C" w14:textId="017A340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11306" w14:textId="4829D5A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4190" w14:textId="6F4E36C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6132.1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DC22" w14:textId="26975AF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18396.3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994E" w14:textId="15B8CE5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342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E38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6AECF" w14:textId="18E3431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D1198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958ED53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16CC2" w14:textId="07F6C9A8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760B78" w14:textId="21A2EA61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2CEE3" w14:textId="0206557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C192" w14:textId="480A9CD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B4DE" w14:textId="5A2FA45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3089" w14:textId="70BFC1D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1E74" w14:textId="077B5B9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8430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AF1F" w14:textId="2274D89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36CE" w14:textId="178968E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6437.6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D4D6" w14:textId="0D8A687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6437.6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EAC3" w14:textId="009A003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3C0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E93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44FC" w14:textId="34D3B7B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0682A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C48E038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95495F" w14:textId="77A4F50F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2C682E" w14:textId="0E5A3E1B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A555B2" w14:textId="370D5CD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57537" w14:textId="16AE6A9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C81E" w14:textId="3C3BB9D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FC00" w14:textId="5A55FDB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6AD2" w14:textId="2FF2682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E9A04" w14:textId="0192C63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1577" w14:textId="11D5A0E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7261.7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8C01" w14:textId="4B8B70D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29046.8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7FE4" w14:textId="341FD89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2322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527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0AC4" w14:textId="70CB99C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8B9B3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7C67B0E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E962B" w14:textId="76CACCDF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3B095" w14:textId="5D227D40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7A307B" w14:textId="0F2BD76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84D3" w14:textId="1FF2FAA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EE6C" w14:textId="4787DFD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448C" w14:textId="42A42EC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7F1F" w14:textId="2FA2533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5796" w14:textId="015E57A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B237" w14:textId="3F74287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7329.8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A170" w14:textId="66423B7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14659.5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F388" w14:textId="433BE99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5A5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1C8D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617E" w14:textId="3227431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6F29F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7A40708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B91E4" w14:textId="1B55FEEF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C8AE72" w14:textId="4D21D910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9245B" w14:textId="26910FA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81D6" w14:textId="2612F4F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36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777B" w14:textId="404CFD3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3320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FF74" w14:textId="649A7A5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D5B3" w14:textId="1553921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13800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D339" w14:textId="4218C20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2CEA" w14:textId="15EF5DC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12947.6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DFF1" w14:textId="1AEE761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12947.6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4FB83" w14:textId="044A3B4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A73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4B9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7532" w14:textId="21650F3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4C9F1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5BA5DA2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E87A4" w14:textId="4AD7F3BC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647DD" w14:textId="59AE5CCB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4FC658" w14:textId="112ACE5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EBD" w14:textId="323B678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D97E" w14:textId="2BFE8FA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8A0D" w14:textId="5FDA316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1D24" w14:textId="50A5B1D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72A5F" w14:textId="7FA4E0F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7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AB60" w14:textId="49340F9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7665.1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A626" w14:textId="6D45F9A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53655.8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163D0" w14:textId="77CEE44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F1295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DE6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8A6D0" w14:textId="358F7F3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43461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B7442EC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A6D503" w14:textId="73567B34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6A0AC" w14:textId="57C16B42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8E8C06" w14:textId="323C961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9C18" w14:textId="59561B3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CEEE" w14:textId="575FBFD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417E" w14:textId="0F4E617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7FB0" w14:textId="4CFCB51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8430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2BBF" w14:textId="15BD18E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96B8" w14:textId="30875C8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8046.9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B39C" w14:textId="53F661D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8046.9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0EDC" w14:textId="67AAF3B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EAE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C29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B015" w14:textId="44D51B6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3DB63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7A39C7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384F65" w14:textId="12719AC2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lastRenderedPageBreak/>
              <w:t>88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AB2AE" w14:textId="2B4ABE79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B580A6" w14:textId="6D79F20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2611" w14:textId="7A481BF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C108" w14:textId="3B64B50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D3E8" w14:textId="2180DA1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84FD" w14:textId="673B0EA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11C7" w14:textId="5FACF66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CF40" w14:textId="2E136B8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9077.1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6A62" w14:textId="3A11541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72616.9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AA39" w14:textId="607B326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4FF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842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3304" w14:textId="45FA27B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DEA56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5FAF89E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6560E" w14:textId="0975A4F0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FFBE1" w14:textId="014544A9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EA155" w14:textId="5967C71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155F" w14:textId="7D4D599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3D0F" w14:textId="1B73609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FAD5" w14:textId="344DF74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105A" w14:textId="2E14E20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088AC" w14:textId="7230AC1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543D" w14:textId="45D3D0B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9198.1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9247" w14:textId="69FAFEE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9198.1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F9F0" w14:textId="022625D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C42A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E850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F209" w14:textId="08C861C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31649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5EFA383D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06FE3" w14:textId="5047D8DC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710A90" w14:textId="6F57415E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F31DF" w14:textId="01739E0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FFA4" w14:textId="4B811A6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4504" w14:textId="32DDAD7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C785" w14:textId="7D53A1D0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D599" w14:textId="0C7399A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8430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294B" w14:textId="49D9931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7FC5" w14:textId="5D12D35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9656.3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8511" w14:textId="36438DF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9656.3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FFAE" w14:textId="7B496EF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DA37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25C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92E7" w14:textId="02EBF07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461D7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63DED572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C72C6" w14:textId="3AEC14B9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DBDE03" w14:textId="0DE3C85D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0E8E4" w14:textId="768A526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33777" w14:textId="33872EB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4310" w14:textId="6418672A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8897" w14:textId="173AAF0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4043" w14:textId="415A0B5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9265" w14:textId="3671FA5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6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9855" w14:textId="58AB491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9803.3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3A0C" w14:textId="3E203FA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58819.7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EF15" w14:textId="1284AB7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A98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276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9DE1" w14:textId="72D9E70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59841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C859B3B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F5C77" w14:textId="4D9DF7D5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B2A35" w14:textId="40397581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0EF929" w14:textId="775DA88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85CA" w14:textId="5F166A7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C43C" w14:textId="79FFAFD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424B" w14:textId="6109F66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4EED" w14:textId="563E3D2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85CC" w14:textId="2CBD17C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A429" w14:textId="76363E3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10892.5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AF73" w14:textId="19FD69F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21785.1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E723" w14:textId="24C67FD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DF4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072D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EEDA" w14:textId="71D159E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3FA4A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9D66F47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12909" w14:textId="6D45E483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008D3" w14:textId="2D5C70C6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F563A" w14:textId="4E5F271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C529" w14:textId="336B319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813F" w14:textId="325A22F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1920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17955" w14:textId="46FCC8B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7811E" w14:textId="6AAC933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AAC9" w14:textId="79982EB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23E8" w14:textId="29D72C8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7624.8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1431" w14:textId="3ED4244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22874.3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A248" w14:textId="6A0EC62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8604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894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0379" w14:textId="3C89F55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4FF63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3D298D82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77C971" w14:textId="5E453A35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7B4F0" w14:textId="20D6FCB7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654091" w14:textId="72A9BCD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ACB4C" w14:textId="74BD6A93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EA883" w14:textId="21AE82B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1920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EBC47" w14:textId="3ED95CF4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BF666" w14:textId="33CFD88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8430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60D89" w14:textId="47B19AD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4D7B" w14:textId="6B80FE4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8004.6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D078" w14:textId="4EA7CA0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8004.6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FC0B" w14:textId="0A176FB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D91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AF7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BD9F8" w14:textId="6ABF787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5CDEB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12D1362F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68598" w14:textId="038EED80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02277" w14:textId="1D39F97B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6E7A6" w14:textId="54249D1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C2E4" w14:textId="1BAAE75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A358" w14:textId="067A2E6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5DBB" w14:textId="1853F76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5557" w14:textId="6847AC52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7AC6" w14:textId="20AAA79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6C16E" w14:textId="15FD448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15079.4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E7C8" w14:textId="303AE9C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30158.8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8BE84" w14:textId="05BB514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BDD2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D5B3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C0266" w14:textId="46C07B0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4C61D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6DB3A10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85A73" w14:textId="4DEB6773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52E284" w14:textId="5AEC97B1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C8BBCA" w14:textId="4184573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2C6B" w14:textId="0D139542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1DEC7" w14:textId="4351AD2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3240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B948" w14:textId="2F6BFF5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C0BA0" w14:textId="5D2F8E76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9DE42" w14:textId="0479274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D1E4" w14:textId="5F273EF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12866.8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A83A" w14:textId="7FA8B65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154401.7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7E91" w14:textId="28ADDF7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44C6D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7B67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E3F1" w14:textId="1C3C196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94F11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2E1E5005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F3E2C" w14:textId="36E388AF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10E6F7" w14:textId="51FF7186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9686C" w14:textId="4FB2F44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7D724" w14:textId="1F511B8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06E7" w14:textId="059A19E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3600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FC93" w14:textId="03E0A98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63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1C3E" w14:textId="5CD48E7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6D19" w14:textId="616B213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92F7" w14:textId="0667410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17857.2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12EF" w14:textId="4236904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35714.4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3CEF" w14:textId="0A7F791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9898C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302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88D7" w14:textId="5C36095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476CC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BC87201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09679" w14:textId="65E5D940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C984D0" w14:textId="3DCC54C7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8E5C5" w14:textId="62DD18A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397FA" w14:textId="5708A280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80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A8BD" w14:textId="014EF9C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1930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BB217" w14:textId="4DD1ACC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535" w14:textId="7FDEF5F5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10030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0A65" w14:textId="278EBA3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AC63" w14:textId="4249820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12156.8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0C32" w14:textId="190E340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36470.3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D7D7D" w14:textId="4F67368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F21D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131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03DF" w14:textId="4E7181C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D6AD6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E2A2F51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CA572C" w14:textId="298B3796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7EFF6A" w14:textId="5CE03A46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94379" w14:textId="212885E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Q420qD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5B1D" w14:textId="2AA55C5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80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3808" w14:textId="24D42749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1930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126C" w14:textId="79F3DF67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3F68" w14:textId="1BCE61FD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10430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3F6C" w14:textId="5791EC38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C8AC" w14:textId="50EE3F64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12641.6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E7FE" w14:textId="5F02B32C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12641.6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14E9" w14:textId="4174BF9E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0018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D8D9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35D34" w14:textId="5FC65AB6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B6E7B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70CA217C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5E69C" w14:textId="141FFADC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C9A47" w14:textId="29E78D95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型钢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C78B0E" w14:textId="332F67CB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E7C45" w14:textId="3CADA85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30*50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80A9" w14:textId="6D200A6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>H458*417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8591" w14:textId="013B70A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>30*50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6304" w14:textId="605E684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3000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10ED" w14:textId="20D42871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8D00" w14:textId="05A082A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1237.0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D170D" w14:textId="79C09761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1237.0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0DDD" w14:textId="79BBBBB5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D93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552E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C542" w14:textId="3795E9C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14A3E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4FD10BA6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380B8" w14:textId="06204D86" w:rsidR="00886D61" w:rsidRDefault="00886D61" w:rsidP="00850E8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1DD143" w14:textId="204AB252" w:rsidR="00886D61" w:rsidRDefault="00886D61" w:rsidP="00850E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槽钢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1B695" w14:textId="6CA7C6CF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Q345qD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6314C" w14:textId="7B82D6E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11.5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123B" w14:textId="657C394E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>[280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86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0175" w14:textId="69AF653C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t>11.5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242B" w14:textId="08CBB153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8600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E8CD" w14:textId="095E80AB" w:rsidR="00886D61" w:rsidRDefault="00886D61" w:rsidP="00850E8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</w:rPr>
              <w:t xml:space="preserve">101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4611" w14:textId="6C7C613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 xml:space="preserve">358.6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B84D" w14:textId="7AAA7A48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36219.2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0985" w14:textId="210A10C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FADF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B0AA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28C3" w14:textId="786E9009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77C1B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86D61" w14:paraId="0800420E" w14:textId="77777777" w:rsidTr="00886D6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0CEED" w14:textId="63F8DB3E" w:rsidR="00886D61" w:rsidRDefault="00886D61" w:rsidP="00850E8A">
            <w:r>
              <w:rPr>
                <w:rFonts w:hint="eastAsia"/>
              </w:rPr>
              <w:t>1</w:t>
            </w:r>
            <w:r>
              <w:t>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F15BE" w14:textId="5CFFC006" w:rsidR="00886D61" w:rsidRDefault="00886D61" w:rsidP="00850E8A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61E3FA" w14:textId="77777777" w:rsidR="00886D61" w:rsidRDefault="00886D61" w:rsidP="00850E8A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D260" w14:textId="77777777" w:rsidR="00886D61" w:rsidRDefault="00886D61" w:rsidP="00850E8A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7D92" w14:textId="77777777" w:rsidR="00886D61" w:rsidRDefault="00886D61" w:rsidP="00850E8A">
            <w:pPr>
              <w:widowControl/>
              <w:textAlignment w:val="center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3BEF" w14:textId="77777777" w:rsidR="00886D61" w:rsidRDefault="00886D61" w:rsidP="00850E8A">
            <w:pPr>
              <w:widowControl/>
              <w:textAlignment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F6E6" w14:textId="77777777" w:rsidR="00886D61" w:rsidRDefault="00886D61" w:rsidP="00850E8A">
            <w:pPr>
              <w:widowControl/>
              <w:textAlignment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9C71" w14:textId="6E30E2EB" w:rsidR="00886D61" w:rsidRDefault="00886D61" w:rsidP="00850E8A">
            <w:pPr>
              <w:widowControl/>
              <w:textAlignment w:val="center"/>
            </w:pPr>
            <w:r>
              <w:rPr>
                <w:rFonts w:hint="eastAsia"/>
              </w:rPr>
              <w:t>8</w:t>
            </w:r>
            <w:r>
              <w:t>48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C74B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43C5" w14:textId="1970E9E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582729.7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4816" w14:textId="26D52E2D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2DD6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8741" w14:textId="77777777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4D46" w14:textId="30BE4C4A" w:rsidR="00886D61" w:rsidRDefault="00886D61" w:rsidP="00850E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74ADF" w14:textId="77777777" w:rsidR="00886D61" w:rsidRDefault="00886D61" w:rsidP="00850E8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7BD4ED75" w14:textId="77777777" w:rsidR="00207945" w:rsidRDefault="00207945">
      <w:pPr>
        <w:snapToGrid w:val="0"/>
        <w:spacing w:line="360" w:lineRule="atLeast"/>
        <w:ind w:firstLineChars="200" w:firstLine="480"/>
        <w:rPr>
          <w:sz w:val="24"/>
          <w:szCs w:val="24"/>
        </w:rPr>
      </w:pPr>
    </w:p>
    <w:p w14:paraId="32A6AB13" w14:textId="77777777" w:rsidR="00207945" w:rsidRDefault="00000000">
      <w:pPr>
        <w:spacing w:line="360" w:lineRule="auto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>
        <w:rPr>
          <w:rFonts w:hint="eastAsia"/>
          <w:b/>
          <w:bCs/>
          <w:color w:val="FF0000"/>
        </w:rPr>
        <w:t>发货前跟收货人联系确保物资运送准确。</w:t>
      </w:r>
    </w:p>
    <w:p w14:paraId="335543EE" w14:textId="77777777" w:rsidR="00850E8A" w:rsidRPr="00B452A1" w:rsidRDefault="00850E8A" w:rsidP="00850E8A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  <w:highlight w:val="yellow"/>
        </w:rPr>
      </w:pPr>
      <w:r w:rsidRPr="00B452A1">
        <w:rPr>
          <w:rFonts w:ascii="宋体" w:eastAsia="宋体" w:hAnsi="宋体" w:cs="宋体" w:hint="eastAsia"/>
          <w:sz w:val="24"/>
          <w:szCs w:val="24"/>
          <w:highlight w:val="yellow"/>
        </w:rPr>
        <w:t>质量要求</w:t>
      </w:r>
    </w:p>
    <w:p w14:paraId="691BDE13" w14:textId="77777777" w:rsidR="00850E8A" w:rsidRDefault="00850E8A" w:rsidP="00850E8A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B452A1">
        <w:rPr>
          <w:rFonts w:ascii="宋体" w:eastAsia="宋体" w:hAnsi="宋体" w:cs="宋体" w:hint="eastAsia"/>
          <w:sz w:val="24"/>
          <w:szCs w:val="24"/>
        </w:rPr>
        <w:t xml:space="preserve">Q345qD、Q420qD钢材性能应满足《桥梁用结构钢》（GB/T 714-2015）的要求；                          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B452A1">
        <w:rPr>
          <w:rFonts w:ascii="宋体" w:eastAsia="宋体" w:hAnsi="宋体" w:cs="宋体" w:hint="eastAsia"/>
          <w:sz w:val="24"/>
          <w:szCs w:val="24"/>
        </w:rPr>
        <w:t xml:space="preserve">厚度大于30mm的钢板在出厂前须经超声波探伤，探伤方法按《厚钢板超声波检验方法》（GB/T 2970-2016)标准执行，钢板质量等级为Ⅰ级，且近焊缝区域各200mm内不得有任何片状缺陷；                                                          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B452A1">
        <w:rPr>
          <w:rFonts w:ascii="宋体" w:eastAsia="宋体" w:hAnsi="宋体" w:cs="宋体" w:hint="eastAsia"/>
          <w:sz w:val="24"/>
          <w:szCs w:val="24"/>
        </w:rPr>
        <w:t xml:space="preserve">钢板采用TMCP技术轧制生产工艺，其厚度偏差应满足《热轧钢板和钢带的尺寸、外形、重量及允许偏差》（GB/T 709-2019)的B类要求；          </w:t>
      </w:r>
    </w:p>
    <w:p w14:paraId="6D235CDC" w14:textId="77777777" w:rsidR="00850E8A" w:rsidRDefault="00850E8A" w:rsidP="00850E8A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</w:t>
      </w:r>
      <w:r w:rsidRPr="00B452A1">
        <w:rPr>
          <w:rFonts w:ascii="宋体" w:eastAsia="宋体" w:hAnsi="宋体" w:cs="宋体" w:hint="eastAsia"/>
          <w:sz w:val="24"/>
          <w:szCs w:val="24"/>
        </w:rPr>
        <w:t>H型钢应按《热轧H型钢和部分T型钢》（GB/T 11263-2017）标准执行，槽钢应按《热轧型钢》（GB/T 706-2016）标准执</w:t>
      </w:r>
      <w:r w:rsidRPr="00B452A1">
        <w:rPr>
          <w:rFonts w:ascii="宋体" w:eastAsia="宋体" w:hAnsi="宋体" w:cs="宋体" w:hint="eastAsia"/>
          <w:sz w:val="24"/>
          <w:szCs w:val="24"/>
        </w:rPr>
        <w:lastRenderedPageBreak/>
        <w:t xml:space="preserve">行；                                                </w:t>
      </w:r>
      <w:r w:rsidRPr="00B452A1">
        <w:rPr>
          <w:rFonts w:ascii="宋体" w:eastAsia="宋体" w:hAnsi="宋体" w:cs="宋体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52A1">
        <w:rPr>
          <w:rFonts w:ascii="宋体" w:eastAsia="宋体" w:hAnsi="宋体" w:cs="宋体"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（5）</w:t>
      </w:r>
      <w:r w:rsidRPr="00B452A1">
        <w:rPr>
          <w:rFonts w:ascii="宋体" w:eastAsia="宋体" w:hAnsi="宋体" w:cs="宋体" w:hint="eastAsia"/>
          <w:sz w:val="24"/>
          <w:szCs w:val="24"/>
        </w:rPr>
        <w:t>钢材必须具有国家技术质量监督部门确认的产品质量说明、出厂合格证明</w:t>
      </w:r>
    </w:p>
    <w:p w14:paraId="00AE5B96" w14:textId="77777777" w:rsidR="00850E8A" w:rsidRDefault="00850E8A" w:rsidP="00850E8A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Pr="00B452A1">
        <w:rPr>
          <w:rFonts w:ascii="宋体" w:eastAsia="宋体" w:hAnsi="宋体" w:cs="宋体" w:hint="eastAsia"/>
          <w:sz w:val="24"/>
          <w:szCs w:val="24"/>
          <w:highlight w:val="yellow"/>
        </w:rPr>
        <w:t>满足国标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3BFC401E" w14:textId="77777777" w:rsidR="00850E8A" w:rsidRDefault="00850E8A" w:rsidP="00850E8A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 xml:space="preserve">理计结算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57348255" w14:textId="707A049A" w:rsidR="00850E8A" w:rsidRDefault="00850E8A" w:rsidP="00850E8A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100826440"/>
      <w:r w:rsidRPr="00B452A1">
        <w:rPr>
          <w:rFonts w:ascii="宋体" w:eastAsia="宋体" w:hAnsi="宋体" w:cs="宋体" w:hint="eastAsia"/>
          <w:sz w:val="24"/>
          <w:szCs w:val="24"/>
          <w:highlight w:val="yellow"/>
        </w:rPr>
        <w:t>按两种付款方式进行报价：A：</w:t>
      </w:r>
      <w:r w:rsidRPr="00DC631C">
        <w:rPr>
          <w:rFonts w:ascii="宋体" w:eastAsia="宋体" w:hAnsi="宋体" w:cs="宋体" w:hint="eastAsia"/>
          <w:sz w:val="24"/>
          <w:szCs w:val="24"/>
          <w:highlight w:val="yellow"/>
        </w:rPr>
        <w:t>订货当天付%30，货到指定地点后付70%尾款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，B</w:t>
      </w:r>
      <w:r>
        <w:rPr>
          <w:rFonts w:ascii="宋体" w:eastAsia="宋体" w:hAnsi="宋体" w:cs="宋体"/>
          <w:sz w:val="24"/>
          <w:szCs w:val="24"/>
          <w:highlight w:val="yellow"/>
        </w:rPr>
        <w:t>:</w:t>
      </w:r>
      <w:r w:rsidRPr="00DC631C">
        <w:rPr>
          <w:rFonts w:ascii="宋体" w:eastAsia="宋体" w:hAnsi="宋体" w:cs="宋体" w:hint="eastAsia"/>
          <w:sz w:val="24"/>
          <w:szCs w:val="24"/>
          <w:highlight w:val="yellow"/>
        </w:rPr>
        <w:t>订货当天付%30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，出库当天</w:t>
      </w:r>
      <w:r w:rsidRPr="00DC631C">
        <w:rPr>
          <w:rFonts w:ascii="宋体" w:eastAsia="宋体" w:hAnsi="宋体" w:cs="宋体" w:hint="eastAsia"/>
          <w:sz w:val="24"/>
          <w:szCs w:val="24"/>
          <w:highlight w:val="yellow"/>
        </w:rPr>
        <w:t>付70%尾款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bookmarkEnd w:id="0"/>
      <w:r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  <w:r w:rsidR="00CF0DBD">
        <w:rPr>
          <w:rFonts w:ascii="宋体" w:eastAsia="宋体" w:hAnsi="宋体" w:cs="宋体" w:hint="eastAsia"/>
          <w:sz w:val="24"/>
          <w:szCs w:val="24"/>
          <w:highlight w:val="yellow"/>
        </w:rPr>
        <w:t>按到货批次分批次付款，报价时报价人需要在备注中标明货物全部送完需要几个批次。</w:t>
      </w:r>
    </w:p>
    <w:p w14:paraId="585540E0" w14:textId="77777777" w:rsidR="00207945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59A6B63A" w14:textId="4B16BCA3" w:rsidR="00207945" w:rsidRDefault="00000000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="00CF0DBD" w:rsidRPr="00346FED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</w:rPr>
        <w:t>定标预付后三日内发货</w:t>
      </w:r>
    </w:p>
    <w:p w14:paraId="6BA9BBA4" w14:textId="14A67755" w:rsidR="00207945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157856">
        <w:rPr>
          <w:rFonts w:hint="eastAsia"/>
          <w:highlight w:val="yellow"/>
        </w:rPr>
        <w:t>中国长航船舶重工青山船厂军山分区（武汉市）</w:t>
      </w:r>
    </w:p>
    <w:p w14:paraId="6358997B" w14:textId="6975B102" w:rsidR="00207945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8.报价提交：</w:t>
      </w:r>
      <w:r w:rsidR="00FF66BF" w:rsidRPr="00A0244B">
        <w:rPr>
          <w:rFonts w:ascii="宋体" w:eastAsia="宋体" w:hAnsi="宋体" w:cs="宋体" w:hint="eastAsia"/>
          <w:sz w:val="24"/>
          <w:szCs w:val="24"/>
          <w:highlight w:val="yellow"/>
        </w:rPr>
        <w:t>要求报价3日内有效，</w:t>
      </w:r>
      <w:r>
        <w:rPr>
          <w:rFonts w:ascii="宋体" w:eastAsia="宋体" w:hAnsi="宋体" w:cs="宋体" w:hint="eastAsia"/>
          <w:sz w:val="24"/>
          <w:szCs w:val="24"/>
        </w:rPr>
        <w:t>报价单位须通过登录“物资分公司智采平台（https://yzc-hnsgl.pauct）”下载报价单格式，报价单必须按要求填写并加盖报价人公章，并于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A16504">
        <w:rPr>
          <w:rFonts w:ascii="宋体" w:eastAsia="宋体" w:hAnsi="宋体" w:cs="宋体"/>
          <w:sz w:val="24"/>
          <w:szCs w:val="24"/>
          <w:highlight w:val="yellow"/>
          <w:u w:val="single"/>
        </w:rPr>
        <w:t>3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年1月</w:t>
      </w:r>
      <w:r w:rsidR="00850E8A">
        <w:rPr>
          <w:rFonts w:ascii="宋体" w:eastAsia="宋体" w:hAnsi="宋体" w:cs="宋体"/>
          <w:sz w:val="24"/>
          <w:szCs w:val="24"/>
          <w:highlight w:val="yellow"/>
          <w:u w:val="single"/>
        </w:rPr>
        <w:t>18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067C06">
        <w:rPr>
          <w:rFonts w:ascii="宋体" w:eastAsia="宋体" w:hAnsi="宋体" w:cs="宋体"/>
          <w:sz w:val="24"/>
          <w:szCs w:val="24"/>
          <w:highlight w:val="yellow"/>
          <w:u w:val="single"/>
        </w:rPr>
        <w:t>3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5F3ED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，将报价单扫描件以附件形式上传至本品台（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包括盖章扫描件以及word文档文件</w:t>
      </w:r>
      <w:r>
        <w:rPr>
          <w:rFonts w:ascii="宋体" w:eastAsia="宋体" w:hAnsi="宋体" w:cs="宋体" w:hint="eastAsia"/>
          <w:sz w:val="24"/>
          <w:szCs w:val="24"/>
        </w:rPr>
        <w:t>），成交单位在合同签订时须提供报价单原件。</w:t>
      </w:r>
    </w:p>
    <w:p w14:paraId="5904E2D7" w14:textId="77777777" w:rsidR="00207945" w:rsidRDefault="00207945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</w:p>
    <w:p w14:paraId="2B7F462C" w14:textId="77777777" w:rsidR="00207945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4CB3C752" w14:textId="77777777" w:rsidR="00207945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7F27D9E" w14:textId="77777777" w:rsidR="00207945" w:rsidRDefault="00000000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</w:p>
    <w:p w14:paraId="1CC9CE4C" w14:textId="0E131886" w:rsidR="00207945" w:rsidRDefault="00000000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A16504">
        <w:rPr>
          <w:rFonts w:ascii="宋体" w:eastAsia="宋体" w:hAnsi="宋体" w:cs="宋体"/>
          <w:b/>
          <w:bCs/>
          <w:sz w:val="24"/>
          <w:szCs w:val="24"/>
          <w:highlight w:val="yellow"/>
        </w:rPr>
        <w:t>3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年1月</w:t>
      </w:r>
      <w:r w:rsidR="003D0BF3">
        <w:rPr>
          <w:rFonts w:ascii="宋体" w:eastAsia="宋体" w:hAnsi="宋体" w:cs="宋体"/>
          <w:b/>
          <w:bCs/>
          <w:sz w:val="24"/>
          <w:szCs w:val="24"/>
          <w:highlight w:val="yellow"/>
        </w:rPr>
        <w:t>18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207945">
      <w:pgSz w:w="16838" w:h="11906" w:orient="landscape"/>
      <w:pgMar w:top="1417" w:right="1134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68CB" w14:textId="77777777" w:rsidR="004A1209" w:rsidRDefault="004A1209" w:rsidP="009A6D83">
      <w:r>
        <w:separator/>
      </w:r>
    </w:p>
  </w:endnote>
  <w:endnote w:type="continuationSeparator" w:id="0">
    <w:p w14:paraId="2AD4FE21" w14:textId="77777777" w:rsidR="004A1209" w:rsidRDefault="004A1209" w:rsidP="009A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BFFB" w14:textId="77777777" w:rsidR="004A1209" w:rsidRDefault="004A1209" w:rsidP="009A6D83">
      <w:r>
        <w:separator/>
      </w:r>
    </w:p>
  </w:footnote>
  <w:footnote w:type="continuationSeparator" w:id="0">
    <w:p w14:paraId="54BBAB9B" w14:textId="77777777" w:rsidR="004A1209" w:rsidRDefault="004A1209" w:rsidP="009A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54305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UyODRjMDZkYTAxYTNkNjQ0YzBlNDI0YTNkZjZkYjQifQ=="/>
  </w:docVars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467D4"/>
    <w:rsid w:val="000606F3"/>
    <w:rsid w:val="000623EB"/>
    <w:rsid w:val="00067C06"/>
    <w:rsid w:val="00087D30"/>
    <w:rsid w:val="000C6380"/>
    <w:rsid w:val="00124B13"/>
    <w:rsid w:val="0014331B"/>
    <w:rsid w:val="00157856"/>
    <w:rsid w:val="00174A97"/>
    <w:rsid w:val="00175F82"/>
    <w:rsid w:val="00176308"/>
    <w:rsid w:val="001763DD"/>
    <w:rsid w:val="00190E4D"/>
    <w:rsid w:val="001936C9"/>
    <w:rsid w:val="001975D4"/>
    <w:rsid w:val="001A13A7"/>
    <w:rsid w:val="001B09C6"/>
    <w:rsid w:val="001B2EEE"/>
    <w:rsid w:val="001C2F96"/>
    <w:rsid w:val="001C4482"/>
    <w:rsid w:val="001C6BB3"/>
    <w:rsid w:val="001D2C54"/>
    <w:rsid w:val="002041B9"/>
    <w:rsid w:val="00204E9E"/>
    <w:rsid w:val="00207945"/>
    <w:rsid w:val="00212642"/>
    <w:rsid w:val="002268D0"/>
    <w:rsid w:val="00276B56"/>
    <w:rsid w:val="002B57D9"/>
    <w:rsid w:val="002C2A78"/>
    <w:rsid w:val="002C358C"/>
    <w:rsid w:val="002D1108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4038"/>
    <w:rsid w:val="0034114E"/>
    <w:rsid w:val="003544E4"/>
    <w:rsid w:val="0037562E"/>
    <w:rsid w:val="00381C70"/>
    <w:rsid w:val="00394F64"/>
    <w:rsid w:val="003A34B1"/>
    <w:rsid w:val="003A623D"/>
    <w:rsid w:val="003B6FB4"/>
    <w:rsid w:val="003C4B1E"/>
    <w:rsid w:val="003C66F2"/>
    <w:rsid w:val="003D0BF3"/>
    <w:rsid w:val="003D1462"/>
    <w:rsid w:val="003D7907"/>
    <w:rsid w:val="003E6DA8"/>
    <w:rsid w:val="003F0093"/>
    <w:rsid w:val="003F02C8"/>
    <w:rsid w:val="003F5BEF"/>
    <w:rsid w:val="003F7183"/>
    <w:rsid w:val="00401F37"/>
    <w:rsid w:val="0040674F"/>
    <w:rsid w:val="00442DC8"/>
    <w:rsid w:val="0048747C"/>
    <w:rsid w:val="00492493"/>
    <w:rsid w:val="004A1209"/>
    <w:rsid w:val="004A55A7"/>
    <w:rsid w:val="004C2996"/>
    <w:rsid w:val="004C41FC"/>
    <w:rsid w:val="004F7DBC"/>
    <w:rsid w:val="005062CF"/>
    <w:rsid w:val="00517566"/>
    <w:rsid w:val="005439E8"/>
    <w:rsid w:val="00553DEF"/>
    <w:rsid w:val="0056294B"/>
    <w:rsid w:val="00565B9E"/>
    <w:rsid w:val="00572702"/>
    <w:rsid w:val="00583904"/>
    <w:rsid w:val="005A2D2B"/>
    <w:rsid w:val="005A37DE"/>
    <w:rsid w:val="005B0527"/>
    <w:rsid w:val="005B58C2"/>
    <w:rsid w:val="005F3EDE"/>
    <w:rsid w:val="006011FE"/>
    <w:rsid w:val="0063535A"/>
    <w:rsid w:val="0064122B"/>
    <w:rsid w:val="006669FF"/>
    <w:rsid w:val="00670C26"/>
    <w:rsid w:val="00683836"/>
    <w:rsid w:val="006B4E7A"/>
    <w:rsid w:val="006C385E"/>
    <w:rsid w:val="006D3A5E"/>
    <w:rsid w:val="006D7131"/>
    <w:rsid w:val="006E4ECD"/>
    <w:rsid w:val="006F31AC"/>
    <w:rsid w:val="006F589B"/>
    <w:rsid w:val="00700D69"/>
    <w:rsid w:val="00710CAC"/>
    <w:rsid w:val="00713461"/>
    <w:rsid w:val="0072525E"/>
    <w:rsid w:val="007325EC"/>
    <w:rsid w:val="00762B30"/>
    <w:rsid w:val="007722B8"/>
    <w:rsid w:val="00776F9F"/>
    <w:rsid w:val="007A04A1"/>
    <w:rsid w:val="007A0586"/>
    <w:rsid w:val="007A4DEF"/>
    <w:rsid w:val="007A5396"/>
    <w:rsid w:val="007B246B"/>
    <w:rsid w:val="007B4C99"/>
    <w:rsid w:val="007B6499"/>
    <w:rsid w:val="007B7D7B"/>
    <w:rsid w:val="007C73D6"/>
    <w:rsid w:val="007F306C"/>
    <w:rsid w:val="007F5C2A"/>
    <w:rsid w:val="00821240"/>
    <w:rsid w:val="008337EB"/>
    <w:rsid w:val="00850E8A"/>
    <w:rsid w:val="0085661A"/>
    <w:rsid w:val="00856F8B"/>
    <w:rsid w:val="0086044D"/>
    <w:rsid w:val="008609B5"/>
    <w:rsid w:val="00866ECD"/>
    <w:rsid w:val="00870029"/>
    <w:rsid w:val="00871F1D"/>
    <w:rsid w:val="00873599"/>
    <w:rsid w:val="00874519"/>
    <w:rsid w:val="00886D61"/>
    <w:rsid w:val="008920A1"/>
    <w:rsid w:val="008A4334"/>
    <w:rsid w:val="008A7E36"/>
    <w:rsid w:val="008B6691"/>
    <w:rsid w:val="008C2B80"/>
    <w:rsid w:val="008D2961"/>
    <w:rsid w:val="008E108F"/>
    <w:rsid w:val="008F704B"/>
    <w:rsid w:val="009064A2"/>
    <w:rsid w:val="009152B1"/>
    <w:rsid w:val="009171EC"/>
    <w:rsid w:val="0091755E"/>
    <w:rsid w:val="00954A8E"/>
    <w:rsid w:val="00966FEC"/>
    <w:rsid w:val="00967EF5"/>
    <w:rsid w:val="0097023B"/>
    <w:rsid w:val="009730F4"/>
    <w:rsid w:val="00982D44"/>
    <w:rsid w:val="00984473"/>
    <w:rsid w:val="009A6D83"/>
    <w:rsid w:val="00A00C60"/>
    <w:rsid w:val="00A16504"/>
    <w:rsid w:val="00A21B28"/>
    <w:rsid w:val="00A27F3E"/>
    <w:rsid w:val="00A5605C"/>
    <w:rsid w:val="00A749CC"/>
    <w:rsid w:val="00A83891"/>
    <w:rsid w:val="00A851F1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D0771"/>
    <w:rsid w:val="00AE2C34"/>
    <w:rsid w:val="00AF26A4"/>
    <w:rsid w:val="00AF44F8"/>
    <w:rsid w:val="00B15753"/>
    <w:rsid w:val="00B1645F"/>
    <w:rsid w:val="00B261E2"/>
    <w:rsid w:val="00B36A5E"/>
    <w:rsid w:val="00B373B0"/>
    <w:rsid w:val="00B43712"/>
    <w:rsid w:val="00B45503"/>
    <w:rsid w:val="00B55CA5"/>
    <w:rsid w:val="00B5671C"/>
    <w:rsid w:val="00B60063"/>
    <w:rsid w:val="00B60878"/>
    <w:rsid w:val="00B70CB6"/>
    <w:rsid w:val="00B753E5"/>
    <w:rsid w:val="00BA5F8E"/>
    <w:rsid w:val="00BC0223"/>
    <w:rsid w:val="00BC3867"/>
    <w:rsid w:val="00BC59F9"/>
    <w:rsid w:val="00BC7CA9"/>
    <w:rsid w:val="00BD129B"/>
    <w:rsid w:val="00BD7352"/>
    <w:rsid w:val="00BE4FB0"/>
    <w:rsid w:val="00C166A0"/>
    <w:rsid w:val="00C243A4"/>
    <w:rsid w:val="00C320F8"/>
    <w:rsid w:val="00C471B3"/>
    <w:rsid w:val="00C4773B"/>
    <w:rsid w:val="00C516E5"/>
    <w:rsid w:val="00C95357"/>
    <w:rsid w:val="00CA15ED"/>
    <w:rsid w:val="00CB5EBC"/>
    <w:rsid w:val="00CD3AEB"/>
    <w:rsid w:val="00CD420A"/>
    <w:rsid w:val="00CD5620"/>
    <w:rsid w:val="00CD64C5"/>
    <w:rsid w:val="00CD7109"/>
    <w:rsid w:val="00CE3ED5"/>
    <w:rsid w:val="00CE530A"/>
    <w:rsid w:val="00CF03B2"/>
    <w:rsid w:val="00CF0DBD"/>
    <w:rsid w:val="00CF6C34"/>
    <w:rsid w:val="00D07694"/>
    <w:rsid w:val="00D12975"/>
    <w:rsid w:val="00D1317E"/>
    <w:rsid w:val="00D22CE0"/>
    <w:rsid w:val="00D24872"/>
    <w:rsid w:val="00D40B6E"/>
    <w:rsid w:val="00D64F7E"/>
    <w:rsid w:val="00DA33CD"/>
    <w:rsid w:val="00DB3CA5"/>
    <w:rsid w:val="00DB6434"/>
    <w:rsid w:val="00DC60B3"/>
    <w:rsid w:val="00DE323B"/>
    <w:rsid w:val="00DE5223"/>
    <w:rsid w:val="00DF54A5"/>
    <w:rsid w:val="00E15B6D"/>
    <w:rsid w:val="00E2531B"/>
    <w:rsid w:val="00E32F0F"/>
    <w:rsid w:val="00E34C9C"/>
    <w:rsid w:val="00E3781C"/>
    <w:rsid w:val="00E43327"/>
    <w:rsid w:val="00E52ABB"/>
    <w:rsid w:val="00E572D9"/>
    <w:rsid w:val="00E65092"/>
    <w:rsid w:val="00E7200B"/>
    <w:rsid w:val="00E87D48"/>
    <w:rsid w:val="00E87DFA"/>
    <w:rsid w:val="00EA0E2F"/>
    <w:rsid w:val="00EA3258"/>
    <w:rsid w:val="00EA6D21"/>
    <w:rsid w:val="00EC79E5"/>
    <w:rsid w:val="00ED1CB9"/>
    <w:rsid w:val="00EF058B"/>
    <w:rsid w:val="00EF7772"/>
    <w:rsid w:val="00F151B8"/>
    <w:rsid w:val="00F60EE1"/>
    <w:rsid w:val="00F66C0C"/>
    <w:rsid w:val="00F75C1D"/>
    <w:rsid w:val="00FC2D19"/>
    <w:rsid w:val="00FC7144"/>
    <w:rsid w:val="00FE1BD7"/>
    <w:rsid w:val="00FE2789"/>
    <w:rsid w:val="00FE73DB"/>
    <w:rsid w:val="00FF0735"/>
    <w:rsid w:val="00FF66BF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8A34785"/>
    <w:rsid w:val="08D13980"/>
    <w:rsid w:val="0910236B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2E0C04"/>
    <w:rsid w:val="0E610D50"/>
    <w:rsid w:val="0F894B44"/>
    <w:rsid w:val="0FBE004D"/>
    <w:rsid w:val="10B35F12"/>
    <w:rsid w:val="1100794F"/>
    <w:rsid w:val="11144D23"/>
    <w:rsid w:val="11E66863"/>
    <w:rsid w:val="12390C43"/>
    <w:rsid w:val="12C72DB2"/>
    <w:rsid w:val="130D1F72"/>
    <w:rsid w:val="137542BE"/>
    <w:rsid w:val="13FE688C"/>
    <w:rsid w:val="141732E7"/>
    <w:rsid w:val="145F5E08"/>
    <w:rsid w:val="147263E9"/>
    <w:rsid w:val="14DA61E3"/>
    <w:rsid w:val="15366E8E"/>
    <w:rsid w:val="15BD525E"/>
    <w:rsid w:val="1604133D"/>
    <w:rsid w:val="161C2B1F"/>
    <w:rsid w:val="168F0EC4"/>
    <w:rsid w:val="16A36AAA"/>
    <w:rsid w:val="17046E1A"/>
    <w:rsid w:val="17516B10"/>
    <w:rsid w:val="17CA3114"/>
    <w:rsid w:val="185767D2"/>
    <w:rsid w:val="18D35A3B"/>
    <w:rsid w:val="18F9216E"/>
    <w:rsid w:val="1A31253A"/>
    <w:rsid w:val="1A62366F"/>
    <w:rsid w:val="1A654388"/>
    <w:rsid w:val="1AF01FC1"/>
    <w:rsid w:val="1C171258"/>
    <w:rsid w:val="1D52383A"/>
    <w:rsid w:val="1D6901C3"/>
    <w:rsid w:val="1D922F7B"/>
    <w:rsid w:val="1FD32C44"/>
    <w:rsid w:val="20D855DE"/>
    <w:rsid w:val="22401E1B"/>
    <w:rsid w:val="23284C7D"/>
    <w:rsid w:val="23621F5D"/>
    <w:rsid w:val="24777AC6"/>
    <w:rsid w:val="25017EBC"/>
    <w:rsid w:val="25E07718"/>
    <w:rsid w:val="261A606E"/>
    <w:rsid w:val="26793695"/>
    <w:rsid w:val="26C46658"/>
    <w:rsid w:val="26D46265"/>
    <w:rsid w:val="271A4981"/>
    <w:rsid w:val="2853046B"/>
    <w:rsid w:val="28856B57"/>
    <w:rsid w:val="29215883"/>
    <w:rsid w:val="2A2471D5"/>
    <w:rsid w:val="2AB7318D"/>
    <w:rsid w:val="2AD8685D"/>
    <w:rsid w:val="2B3B4EB6"/>
    <w:rsid w:val="2B5E6D7B"/>
    <w:rsid w:val="2B6D3076"/>
    <w:rsid w:val="2BF97E46"/>
    <w:rsid w:val="2C157C4A"/>
    <w:rsid w:val="2C815597"/>
    <w:rsid w:val="2D07274D"/>
    <w:rsid w:val="2E2838CF"/>
    <w:rsid w:val="2F075048"/>
    <w:rsid w:val="2F8D51EF"/>
    <w:rsid w:val="30430084"/>
    <w:rsid w:val="30496E85"/>
    <w:rsid w:val="30520339"/>
    <w:rsid w:val="308B2994"/>
    <w:rsid w:val="30A34774"/>
    <w:rsid w:val="32C871D1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9A411D5"/>
    <w:rsid w:val="3A5E5C06"/>
    <w:rsid w:val="3AA1125C"/>
    <w:rsid w:val="3B3B063A"/>
    <w:rsid w:val="3B652555"/>
    <w:rsid w:val="3B832653"/>
    <w:rsid w:val="3B98313C"/>
    <w:rsid w:val="3C9679DE"/>
    <w:rsid w:val="3E9A2E68"/>
    <w:rsid w:val="3F33626A"/>
    <w:rsid w:val="3F5610BE"/>
    <w:rsid w:val="40885E12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996357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024F46"/>
    <w:rsid w:val="4D2C7B30"/>
    <w:rsid w:val="4D7C4BF6"/>
    <w:rsid w:val="4ECA6DD7"/>
    <w:rsid w:val="4EDF2909"/>
    <w:rsid w:val="4F874BEE"/>
    <w:rsid w:val="5059238C"/>
    <w:rsid w:val="509644A1"/>
    <w:rsid w:val="51540D8F"/>
    <w:rsid w:val="519F6C36"/>
    <w:rsid w:val="52C1131E"/>
    <w:rsid w:val="5301467D"/>
    <w:rsid w:val="53760538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3223C68"/>
    <w:rsid w:val="63F75DB4"/>
    <w:rsid w:val="643B004A"/>
    <w:rsid w:val="65A45185"/>
    <w:rsid w:val="674A5F50"/>
    <w:rsid w:val="67EA4D49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1C669F"/>
    <w:rsid w:val="71C10D79"/>
    <w:rsid w:val="73DA241B"/>
    <w:rsid w:val="75441A50"/>
    <w:rsid w:val="75A14F9D"/>
    <w:rsid w:val="75B4584F"/>
    <w:rsid w:val="76D35BA8"/>
    <w:rsid w:val="77020DC5"/>
    <w:rsid w:val="78AD75B9"/>
    <w:rsid w:val="78B05351"/>
    <w:rsid w:val="78B14857"/>
    <w:rsid w:val="78EF7263"/>
    <w:rsid w:val="79026408"/>
    <w:rsid w:val="791C2BD5"/>
    <w:rsid w:val="79931DDE"/>
    <w:rsid w:val="79A15F5E"/>
    <w:rsid w:val="79E14608"/>
    <w:rsid w:val="7AB265C3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31E73"/>
  <w15:docId w15:val="{0CE969AE-6214-4E82-BC90-6DFB7CC0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2022</Words>
  <Characters>11527</Characters>
  <Application>Microsoft Office Word</Application>
  <DocSecurity>0</DocSecurity>
  <Lines>96</Lines>
  <Paragraphs>27</Paragraphs>
  <ScaleCrop>false</ScaleCrop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zzh</cp:lastModifiedBy>
  <cp:revision>151</cp:revision>
  <cp:lastPrinted>2019-10-29T03:58:00Z</cp:lastPrinted>
  <dcterms:created xsi:type="dcterms:W3CDTF">2021-12-03T05:41:00Z</dcterms:created>
  <dcterms:modified xsi:type="dcterms:W3CDTF">2023-01-18T01:23:00Z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BA3D4808EA854B22A4F87DBDD88F7C6F</vt:lpwstr>
  </property>
</Properties>
</file>